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596A" w14:textId="4130FEB9" w:rsidR="00BC5ADC" w:rsidRPr="00BC5ADC" w:rsidRDefault="00BC5ADC" w:rsidP="00BC5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D5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C5ADC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16CDF627" w14:textId="3A20CECC" w:rsidR="00BC5ADC" w:rsidRPr="00BC5ADC" w:rsidRDefault="00BC5ADC" w:rsidP="00BC5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D5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C5ADC"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                                                                                                       </w:t>
      </w:r>
    </w:p>
    <w:p w14:paraId="7668E3F2" w14:textId="1E7C3FD0" w:rsidR="00BC5ADC" w:rsidRPr="00BC5ADC" w:rsidRDefault="00BC5ADC" w:rsidP="00BC5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D5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BC5ADC">
        <w:rPr>
          <w:rFonts w:ascii="Times New Roman" w:hAnsi="Times New Roman" w:cs="Times New Roman"/>
          <w:sz w:val="28"/>
          <w:szCs w:val="28"/>
        </w:rPr>
        <w:t xml:space="preserve"> ____________________________    </w:t>
      </w:r>
    </w:p>
    <w:p w14:paraId="30FDBA71" w14:textId="77777777" w:rsidR="00BC5ADC" w:rsidRPr="00BC5ADC" w:rsidRDefault="00BC5ADC" w:rsidP="00BC5ADC">
      <w:pPr>
        <w:rPr>
          <w:rFonts w:ascii="Times New Roman" w:hAnsi="Times New Roman" w:cs="Times New Roman"/>
          <w:sz w:val="28"/>
          <w:szCs w:val="28"/>
        </w:rPr>
      </w:pPr>
    </w:p>
    <w:p w14:paraId="10E660E3" w14:textId="518EDD17" w:rsidR="00BC5ADC" w:rsidRPr="00BC5ADC" w:rsidRDefault="00376715" w:rsidP="00376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C5ADC" w:rsidRPr="00BC5ADC">
        <w:rPr>
          <w:rFonts w:ascii="Times New Roman" w:hAnsi="Times New Roman" w:cs="Times New Roman"/>
          <w:b/>
          <w:bCs/>
          <w:sz w:val="28"/>
          <w:szCs w:val="28"/>
        </w:rPr>
        <w:t>аход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0C5C3522" w14:textId="08376E4D" w:rsidR="00376715" w:rsidRPr="00376715" w:rsidRDefault="00BC5ADC" w:rsidP="00376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ADC">
        <w:rPr>
          <w:rFonts w:ascii="Times New Roman" w:hAnsi="Times New Roman" w:cs="Times New Roman"/>
          <w:b/>
          <w:bCs/>
          <w:sz w:val="28"/>
          <w:szCs w:val="28"/>
        </w:rPr>
        <w:t xml:space="preserve">з відзначення у Рівненській міській територіальній громаді </w:t>
      </w:r>
      <w:r w:rsidR="00376715" w:rsidRPr="00376715">
        <w:rPr>
          <w:rFonts w:ascii="Times New Roman" w:hAnsi="Times New Roman" w:cs="Times New Roman"/>
          <w:b/>
          <w:bCs/>
          <w:sz w:val="28"/>
          <w:szCs w:val="28"/>
        </w:rPr>
        <w:t>Міжнародного дня молоді,</w:t>
      </w:r>
      <w:r w:rsidR="003767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6715" w:rsidRPr="00376715">
        <w:rPr>
          <w:rFonts w:ascii="Times New Roman" w:hAnsi="Times New Roman" w:cs="Times New Roman"/>
          <w:b/>
          <w:bCs/>
          <w:sz w:val="28"/>
          <w:szCs w:val="28"/>
        </w:rPr>
        <w:t>Дня Державного Прапора</w:t>
      </w:r>
      <w:r w:rsidR="003767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6715" w:rsidRPr="00376715">
        <w:rPr>
          <w:rFonts w:ascii="Times New Roman" w:hAnsi="Times New Roman" w:cs="Times New Roman"/>
          <w:b/>
          <w:bCs/>
          <w:sz w:val="28"/>
          <w:szCs w:val="28"/>
        </w:rPr>
        <w:t xml:space="preserve">України, 33-ї річниці незалежності України, Дня міста Рівного, Дня пам'яті захисників України, які загинули в боротьбі за незалежність, суверенітет і територіальну цілісність України та Дня </w:t>
      </w:r>
      <w:proofErr w:type="spellStart"/>
      <w:r w:rsidR="00376715" w:rsidRPr="00376715">
        <w:rPr>
          <w:rFonts w:ascii="Times New Roman" w:hAnsi="Times New Roman" w:cs="Times New Roman"/>
          <w:b/>
          <w:bCs/>
          <w:sz w:val="28"/>
          <w:szCs w:val="28"/>
        </w:rPr>
        <w:t>позашкілля</w:t>
      </w:r>
      <w:proofErr w:type="spellEnd"/>
    </w:p>
    <w:p w14:paraId="711FA427" w14:textId="486F008A" w:rsidR="00BC5ADC" w:rsidRPr="00BC5ADC" w:rsidRDefault="00BC5ADC" w:rsidP="00376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5B75C" w14:textId="77777777" w:rsidR="006A59E5" w:rsidRPr="00BC5ADC" w:rsidRDefault="006A59E5" w:rsidP="00BC5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4530"/>
        <w:gridCol w:w="12"/>
        <w:gridCol w:w="5239"/>
        <w:gridCol w:w="2693"/>
      </w:tblGrid>
      <w:tr w:rsidR="00BE396C" w:rsidRPr="00BC5ADC" w14:paraId="18E248AF" w14:textId="6D460E7B" w:rsidTr="00364AE2">
        <w:tc>
          <w:tcPr>
            <w:tcW w:w="15338" w:type="dxa"/>
            <w:gridSpan w:val="6"/>
          </w:tcPr>
          <w:p w14:paraId="31F56C45" w14:textId="5099BFF7" w:rsidR="00BE396C" w:rsidRDefault="00BE396C" w:rsidP="00BC5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Заходи до </w:t>
            </w:r>
            <w:r w:rsidR="0037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іжнародного </w:t>
            </w:r>
            <w:r w:rsidR="0037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 молоді</w:t>
            </w:r>
          </w:p>
          <w:p w14:paraId="33A68869" w14:textId="77777777" w:rsidR="00BE396C" w:rsidRPr="00BC5ADC" w:rsidRDefault="00BE396C" w:rsidP="00BE3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96C" w:rsidRPr="00BC5ADC" w14:paraId="55F30801" w14:textId="1A993F7D" w:rsidTr="00EE4E31">
        <w:tc>
          <w:tcPr>
            <w:tcW w:w="1588" w:type="dxa"/>
          </w:tcPr>
          <w:p w14:paraId="3C0B192C" w14:textId="33ED84D4" w:rsidR="00BE396C" w:rsidRPr="00BC5ADC" w:rsidRDefault="00BE396C" w:rsidP="00BC5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проведення</w:t>
            </w:r>
          </w:p>
        </w:tc>
        <w:tc>
          <w:tcPr>
            <w:tcW w:w="1276" w:type="dxa"/>
          </w:tcPr>
          <w:p w14:paraId="5AB6FE9D" w14:textId="7FDA1982" w:rsidR="00BE396C" w:rsidRPr="00BC5ADC" w:rsidRDefault="00BE396C" w:rsidP="00BC5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Початок заходу</w:t>
            </w:r>
          </w:p>
        </w:tc>
        <w:tc>
          <w:tcPr>
            <w:tcW w:w="4530" w:type="dxa"/>
          </w:tcPr>
          <w:p w14:paraId="10D17E49" w14:textId="2FAB816C" w:rsidR="00BE396C" w:rsidRPr="00BC5ADC" w:rsidRDefault="00BE396C" w:rsidP="00BC5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заходу</w:t>
            </w:r>
          </w:p>
        </w:tc>
        <w:tc>
          <w:tcPr>
            <w:tcW w:w="5251" w:type="dxa"/>
            <w:gridSpan w:val="2"/>
          </w:tcPr>
          <w:p w14:paraId="4FE66D11" w14:textId="77777777" w:rsidR="00BE396C" w:rsidRPr="00BC5ADC" w:rsidRDefault="00BE396C" w:rsidP="00BC5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 проведення</w:t>
            </w:r>
          </w:p>
        </w:tc>
        <w:tc>
          <w:tcPr>
            <w:tcW w:w="2693" w:type="dxa"/>
          </w:tcPr>
          <w:p w14:paraId="042560BA" w14:textId="0546C775" w:rsidR="00BE396C" w:rsidRPr="00BC5ADC" w:rsidRDefault="00397D28" w:rsidP="00BE3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Організатори</w:t>
            </w:r>
          </w:p>
        </w:tc>
      </w:tr>
      <w:tr w:rsidR="00BE396C" w:rsidRPr="00BC5ADC" w14:paraId="6E36113E" w14:textId="6672F75F" w:rsidTr="00EE4E31">
        <w:tc>
          <w:tcPr>
            <w:tcW w:w="1588" w:type="dxa"/>
          </w:tcPr>
          <w:p w14:paraId="6786FE9B" w14:textId="572C3E82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09-11 серпня 2024 року</w:t>
            </w:r>
          </w:p>
        </w:tc>
        <w:tc>
          <w:tcPr>
            <w:tcW w:w="1276" w:type="dxa"/>
          </w:tcPr>
          <w:p w14:paraId="71CF827C" w14:textId="01A77A38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09.30 год.</w:t>
            </w:r>
          </w:p>
        </w:tc>
        <w:tc>
          <w:tcPr>
            <w:tcW w:w="4530" w:type="dxa"/>
          </w:tcPr>
          <w:p w14:paraId="4987ACFB" w14:textId="77777777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Спортивний фестиваль «Спорт для всіх у парках і скверах»</w:t>
            </w:r>
          </w:p>
          <w:p w14:paraId="40E25DE5" w14:textId="770A8FFC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  <w:gridSpan w:val="2"/>
          </w:tcPr>
          <w:p w14:paraId="4738EF03" w14:textId="72D51B5F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Рівненський парк культури та відпочинку імені Т.Г. Шевченка (</w:t>
            </w:r>
            <w:proofErr w:type="spellStart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грунтові</w:t>
            </w:r>
            <w:proofErr w:type="spellEnd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 тенісні корти)</w:t>
            </w:r>
          </w:p>
        </w:tc>
        <w:tc>
          <w:tcPr>
            <w:tcW w:w="2693" w:type="dxa"/>
          </w:tcPr>
          <w:p w14:paraId="6388E9C7" w14:textId="742E5E37" w:rsidR="00BE396C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у справах молоді та спорту</w:t>
            </w:r>
          </w:p>
        </w:tc>
      </w:tr>
      <w:tr w:rsidR="00BE396C" w:rsidRPr="00BC5ADC" w14:paraId="23CD3931" w14:textId="542910D3" w:rsidTr="00EE4E31">
        <w:tc>
          <w:tcPr>
            <w:tcW w:w="1588" w:type="dxa"/>
          </w:tcPr>
          <w:p w14:paraId="2D1F7171" w14:textId="243505E8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  11 серпня   </w:t>
            </w:r>
          </w:p>
          <w:p w14:paraId="5EFBB315" w14:textId="7E286FCB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  <w:tc>
          <w:tcPr>
            <w:tcW w:w="1276" w:type="dxa"/>
          </w:tcPr>
          <w:p w14:paraId="0387DF87" w14:textId="3F215E38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14.00 год.</w:t>
            </w:r>
          </w:p>
        </w:tc>
        <w:tc>
          <w:tcPr>
            <w:tcW w:w="4530" w:type="dxa"/>
          </w:tcPr>
          <w:p w14:paraId="791216F3" w14:textId="08DC4578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Молодіжний квест містом</w:t>
            </w:r>
          </w:p>
        </w:tc>
        <w:tc>
          <w:tcPr>
            <w:tcW w:w="5251" w:type="dxa"/>
            <w:gridSpan w:val="2"/>
          </w:tcPr>
          <w:p w14:paraId="46075ED0" w14:textId="330DCFDD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м. Рівне</w:t>
            </w:r>
          </w:p>
        </w:tc>
        <w:tc>
          <w:tcPr>
            <w:tcW w:w="2693" w:type="dxa"/>
          </w:tcPr>
          <w:p w14:paraId="46774C63" w14:textId="107DF7D7" w:rsidR="00BE396C" w:rsidRPr="00BC5ADC" w:rsidRDefault="00397D28" w:rsidP="00BE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у справах молоді та спорту</w:t>
            </w:r>
          </w:p>
        </w:tc>
      </w:tr>
      <w:tr w:rsidR="00BE396C" w:rsidRPr="00BC5ADC" w14:paraId="7345FAAE" w14:textId="2B7030CA" w:rsidTr="00EE4E31">
        <w:tc>
          <w:tcPr>
            <w:tcW w:w="1588" w:type="dxa"/>
          </w:tcPr>
          <w:p w14:paraId="1317C84C" w14:textId="13471005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11 серпня 2024 року</w:t>
            </w:r>
          </w:p>
        </w:tc>
        <w:tc>
          <w:tcPr>
            <w:tcW w:w="1276" w:type="dxa"/>
          </w:tcPr>
          <w:p w14:paraId="41863685" w14:textId="2EA9DDF7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14.00 год.</w:t>
            </w:r>
          </w:p>
        </w:tc>
        <w:tc>
          <w:tcPr>
            <w:tcW w:w="4530" w:type="dxa"/>
          </w:tcPr>
          <w:p w14:paraId="126BC7A1" w14:textId="20C2751C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Фестиваль громадських молодіжних ініціатив</w:t>
            </w:r>
          </w:p>
        </w:tc>
        <w:tc>
          <w:tcPr>
            <w:tcW w:w="5251" w:type="dxa"/>
            <w:gridSpan w:val="2"/>
          </w:tcPr>
          <w:p w14:paraId="1DB48B98" w14:textId="77777777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Парк Молоді (Лебединка)</w:t>
            </w:r>
          </w:p>
          <w:p w14:paraId="4BD631EC" w14:textId="77777777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0C8496" w14:textId="02AA1B38" w:rsidR="00BE396C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</w:tr>
      <w:tr w:rsidR="00BE396C" w:rsidRPr="00BC5ADC" w14:paraId="48DB58E2" w14:textId="6A85BEE0" w:rsidTr="00EE4E31">
        <w:tc>
          <w:tcPr>
            <w:tcW w:w="1588" w:type="dxa"/>
          </w:tcPr>
          <w:p w14:paraId="3FF38F73" w14:textId="446CD67C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12 серпня 2024 року</w:t>
            </w:r>
          </w:p>
        </w:tc>
        <w:tc>
          <w:tcPr>
            <w:tcW w:w="1276" w:type="dxa"/>
          </w:tcPr>
          <w:p w14:paraId="088B283C" w14:textId="25246D5B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09.40 год.</w:t>
            </w:r>
          </w:p>
        </w:tc>
        <w:tc>
          <w:tcPr>
            <w:tcW w:w="4530" w:type="dxa"/>
          </w:tcPr>
          <w:p w14:paraId="25D6390E" w14:textId="77777777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Фестиваль громадських молодіжних ініціатив</w:t>
            </w:r>
          </w:p>
          <w:p w14:paraId="7DD2F6EE" w14:textId="1A8201C8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  <w:gridSpan w:val="2"/>
          </w:tcPr>
          <w:p w14:paraId="21580598" w14:textId="495F2DA1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Рівненський парк культури та відпочинку імені Т.Г. Шевченка (спортивний майданчик)</w:t>
            </w:r>
          </w:p>
        </w:tc>
        <w:tc>
          <w:tcPr>
            <w:tcW w:w="2693" w:type="dxa"/>
          </w:tcPr>
          <w:p w14:paraId="27F89901" w14:textId="04317A3E" w:rsidR="00BE396C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</w:tr>
      <w:tr w:rsidR="00BE396C" w:rsidRPr="00BC5ADC" w14:paraId="64A5C9F6" w14:textId="67FFF064" w:rsidTr="00EE4E31">
        <w:tc>
          <w:tcPr>
            <w:tcW w:w="1588" w:type="dxa"/>
          </w:tcPr>
          <w:p w14:paraId="21EDA694" w14:textId="0B506ACF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12 серпня 2024 року</w:t>
            </w:r>
          </w:p>
        </w:tc>
        <w:tc>
          <w:tcPr>
            <w:tcW w:w="1276" w:type="dxa"/>
          </w:tcPr>
          <w:p w14:paraId="054F1CBA" w14:textId="1122D4A1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12.00 год.</w:t>
            </w:r>
          </w:p>
        </w:tc>
        <w:tc>
          <w:tcPr>
            <w:tcW w:w="4530" w:type="dxa"/>
          </w:tcPr>
          <w:p w14:paraId="351C3264" w14:textId="1C953922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Розваги для молоді: мандрівки на човнах, майстер-класи, музично-інструментальні виступи</w:t>
            </w:r>
          </w:p>
        </w:tc>
        <w:tc>
          <w:tcPr>
            <w:tcW w:w="5251" w:type="dxa"/>
            <w:gridSpan w:val="2"/>
          </w:tcPr>
          <w:p w14:paraId="15C5E9C4" w14:textId="2567F0A4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Парк історичної реконструкції «</w:t>
            </w:r>
            <w:proofErr w:type="spellStart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Оствиця</w:t>
            </w:r>
            <w:proofErr w:type="spellEnd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60B61860" w14:textId="323C9A91" w:rsidR="00BE396C" w:rsidRPr="00BC5ADC" w:rsidRDefault="00397D28" w:rsidP="00BE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у справах молоді та спорту</w:t>
            </w:r>
          </w:p>
        </w:tc>
      </w:tr>
      <w:tr w:rsidR="00BE396C" w:rsidRPr="00BC5ADC" w14:paraId="66938BC9" w14:textId="67B2C114" w:rsidTr="00EE4E31">
        <w:tc>
          <w:tcPr>
            <w:tcW w:w="1588" w:type="dxa"/>
          </w:tcPr>
          <w:p w14:paraId="4741C054" w14:textId="7CBC1DE9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14 серпня 2024 року</w:t>
            </w:r>
          </w:p>
        </w:tc>
        <w:tc>
          <w:tcPr>
            <w:tcW w:w="1276" w:type="dxa"/>
          </w:tcPr>
          <w:p w14:paraId="5861FF17" w14:textId="09FFD949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14.00 год.</w:t>
            </w:r>
          </w:p>
        </w:tc>
        <w:tc>
          <w:tcPr>
            <w:tcW w:w="4530" w:type="dxa"/>
          </w:tcPr>
          <w:p w14:paraId="407C27D0" w14:textId="309224D6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Патріотичні майстер - класи</w:t>
            </w:r>
          </w:p>
        </w:tc>
        <w:tc>
          <w:tcPr>
            <w:tcW w:w="5251" w:type="dxa"/>
            <w:gridSpan w:val="2"/>
          </w:tcPr>
          <w:p w14:paraId="76103378" w14:textId="4CF8DB11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Клуб «Лідер» (вул. Грушевського, 5А)</w:t>
            </w:r>
          </w:p>
        </w:tc>
        <w:tc>
          <w:tcPr>
            <w:tcW w:w="2693" w:type="dxa"/>
          </w:tcPr>
          <w:p w14:paraId="4FA5F80D" w14:textId="5A0288B0" w:rsidR="00BE396C" w:rsidRPr="00BC5ADC" w:rsidRDefault="00397D28" w:rsidP="00BE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у справах молоді та спорту</w:t>
            </w:r>
          </w:p>
        </w:tc>
      </w:tr>
      <w:tr w:rsidR="00BE396C" w:rsidRPr="00BC5ADC" w14:paraId="36936FBA" w14:textId="76796BA4" w:rsidTr="00EE4E31">
        <w:tc>
          <w:tcPr>
            <w:tcW w:w="1588" w:type="dxa"/>
          </w:tcPr>
          <w:p w14:paraId="45668E56" w14:textId="25434E75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17-18 серпня 2024 року</w:t>
            </w:r>
          </w:p>
        </w:tc>
        <w:tc>
          <w:tcPr>
            <w:tcW w:w="1276" w:type="dxa"/>
          </w:tcPr>
          <w:p w14:paraId="26BD7874" w14:textId="0D671D71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15.00 год.</w:t>
            </w:r>
          </w:p>
        </w:tc>
        <w:tc>
          <w:tcPr>
            <w:tcW w:w="4530" w:type="dxa"/>
          </w:tcPr>
          <w:p w14:paraId="0A6F5DCD" w14:textId="6366489C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Виступи місцевих виконавців та українського гурту «</w:t>
            </w:r>
            <w:proofErr w:type="spellStart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Kalush</w:t>
            </w:r>
            <w:proofErr w:type="spellEnd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Orhestra</w:t>
            </w:r>
            <w:proofErr w:type="spellEnd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51" w:type="dxa"/>
            <w:gridSpan w:val="2"/>
          </w:tcPr>
          <w:p w14:paraId="6D6E2BCE" w14:textId="5875EF53" w:rsidR="00BE396C" w:rsidRPr="00BC5ADC" w:rsidRDefault="00BE396C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Мікрорайон «Південний» ТРЦ «</w:t>
            </w:r>
            <w:proofErr w:type="spellStart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Happy.Mall</w:t>
            </w:r>
            <w:proofErr w:type="spellEnd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360FEA69" w14:textId="657B7FE9" w:rsidR="00BE396C" w:rsidRDefault="00397D28" w:rsidP="00BE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ТзОВ «ХЕППІ.МОЛЛ»</w:t>
            </w:r>
          </w:p>
          <w:p w14:paraId="2B2364D8" w14:textId="4634750E" w:rsidR="00397D28" w:rsidRPr="00BC5ADC" w:rsidRDefault="00397D28" w:rsidP="00BE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</w:t>
            </w:r>
          </w:p>
        </w:tc>
      </w:tr>
      <w:tr w:rsidR="00397D28" w:rsidRPr="00BC5ADC" w14:paraId="4AB38B62" w14:textId="31C82485" w:rsidTr="00EE4E31">
        <w:tc>
          <w:tcPr>
            <w:tcW w:w="1588" w:type="dxa"/>
          </w:tcPr>
          <w:p w14:paraId="51321001" w14:textId="3513A0C1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18 серпня 2024 року</w:t>
            </w:r>
          </w:p>
        </w:tc>
        <w:tc>
          <w:tcPr>
            <w:tcW w:w="1276" w:type="dxa"/>
          </w:tcPr>
          <w:p w14:paraId="714E5A56" w14:textId="67E7181D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16.00 год.</w:t>
            </w:r>
          </w:p>
        </w:tc>
        <w:tc>
          <w:tcPr>
            <w:tcW w:w="4530" w:type="dxa"/>
          </w:tcPr>
          <w:p w14:paraId="089CE39D" w14:textId="0D663560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Вручення міської премії імені Василя Павлюка у галузі народного мистецтва</w:t>
            </w:r>
          </w:p>
        </w:tc>
        <w:tc>
          <w:tcPr>
            <w:tcW w:w="5251" w:type="dxa"/>
            <w:gridSpan w:val="2"/>
          </w:tcPr>
          <w:p w14:paraId="23F1E7BE" w14:textId="77777777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Парк Молоді (Лебединка)</w:t>
            </w:r>
          </w:p>
          <w:p w14:paraId="05D4AB12" w14:textId="77777777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2DE30C" w14:textId="7ED6E42A" w:rsidR="00397D28" w:rsidRPr="00BC5ADC" w:rsidRDefault="00397D28" w:rsidP="00397D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</w:t>
            </w:r>
          </w:p>
        </w:tc>
      </w:tr>
      <w:tr w:rsidR="00180FD5" w:rsidRPr="00BC5ADC" w14:paraId="603E4C79" w14:textId="77777777" w:rsidTr="00180FD5">
        <w:tc>
          <w:tcPr>
            <w:tcW w:w="15338" w:type="dxa"/>
            <w:gridSpan w:val="6"/>
            <w:tcBorders>
              <w:top w:val="nil"/>
              <w:left w:val="nil"/>
              <w:right w:val="nil"/>
            </w:tcBorders>
          </w:tcPr>
          <w:p w14:paraId="7AC12F3E" w14:textId="5A520093" w:rsidR="00180FD5" w:rsidRDefault="00180FD5" w:rsidP="0018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D28" w:rsidRPr="00BC5ADC" w14:paraId="0D500568" w14:textId="656B165C" w:rsidTr="00EE4E31">
        <w:tc>
          <w:tcPr>
            <w:tcW w:w="1588" w:type="dxa"/>
          </w:tcPr>
          <w:p w14:paraId="64F71121" w14:textId="770998E3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 18 серпня 2024 року</w:t>
            </w:r>
          </w:p>
        </w:tc>
        <w:tc>
          <w:tcPr>
            <w:tcW w:w="1276" w:type="dxa"/>
          </w:tcPr>
          <w:p w14:paraId="4C194215" w14:textId="37343F33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16.00 год.</w:t>
            </w:r>
          </w:p>
        </w:tc>
        <w:tc>
          <w:tcPr>
            <w:tcW w:w="4530" w:type="dxa"/>
          </w:tcPr>
          <w:p w14:paraId="755919B8" w14:textId="4CB102F6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Виступ учасників Центру вуличних культур «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NONAME: Молодий український драйв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51" w:type="dxa"/>
            <w:gridSpan w:val="2"/>
          </w:tcPr>
          <w:p w14:paraId="763C95E9" w14:textId="30D1C41D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Рівненський парк культури та відпочинку імені Т.Г. Шевченка</w:t>
            </w:r>
          </w:p>
        </w:tc>
        <w:tc>
          <w:tcPr>
            <w:tcW w:w="2693" w:type="dxa"/>
          </w:tcPr>
          <w:p w14:paraId="5845B9B0" w14:textId="14FC11FA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</w:t>
            </w:r>
          </w:p>
        </w:tc>
      </w:tr>
      <w:tr w:rsidR="00397D28" w:rsidRPr="00BC5ADC" w14:paraId="4FE2DA41" w14:textId="0902A789" w:rsidTr="008D46C6">
        <w:tc>
          <w:tcPr>
            <w:tcW w:w="15338" w:type="dxa"/>
            <w:gridSpan w:val="6"/>
          </w:tcPr>
          <w:p w14:paraId="06E049D6" w14:textId="607DB7EA" w:rsidR="00397D28" w:rsidRDefault="00376715" w:rsidP="00397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Заходи до </w:t>
            </w:r>
            <w:r w:rsidR="00397D28" w:rsidRPr="006F6FC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ня</w:t>
            </w:r>
            <w:r w:rsidR="00397D28" w:rsidRPr="006F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Державного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97D28" w:rsidRPr="006F6FCE">
              <w:rPr>
                <w:rFonts w:ascii="Times New Roman" w:hAnsi="Times New Roman" w:cs="Times New Roman"/>
                <w:b/>
                <w:sz w:val="24"/>
                <w:szCs w:val="24"/>
              </w:rPr>
              <w:t>рапора України</w:t>
            </w:r>
          </w:p>
          <w:p w14:paraId="45E1EA24" w14:textId="77777777" w:rsidR="00397D28" w:rsidRPr="006F6FCE" w:rsidRDefault="00397D28" w:rsidP="005E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715" w:rsidRPr="00BC5ADC" w14:paraId="73344A64" w14:textId="77777777" w:rsidTr="00EE4E31">
        <w:tc>
          <w:tcPr>
            <w:tcW w:w="1588" w:type="dxa"/>
          </w:tcPr>
          <w:p w14:paraId="0ED845CF" w14:textId="77777777" w:rsidR="00376715" w:rsidRPr="00BC5ADC" w:rsidRDefault="0037671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проведення</w:t>
            </w:r>
          </w:p>
        </w:tc>
        <w:tc>
          <w:tcPr>
            <w:tcW w:w="1276" w:type="dxa"/>
          </w:tcPr>
          <w:p w14:paraId="19FAC0D6" w14:textId="77777777" w:rsidR="00376715" w:rsidRPr="00BC5ADC" w:rsidRDefault="0037671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Початок заходу</w:t>
            </w:r>
          </w:p>
        </w:tc>
        <w:tc>
          <w:tcPr>
            <w:tcW w:w="4530" w:type="dxa"/>
          </w:tcPr>
          <w:p w14:paraId="43C492C8" w14:textId="77777777" w:rsidR="00376715" w:rsidRPr="00BC5ADC" w:rsidRDefault="0037671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заходу</w:t>
            </w:r>
          </w:p>
        </w:tc>
        <w:tc>
          <w:tcPr>
            <w:tcW w:w="5251" w:type="dxa"/>
            <w:gridSpan w:val="2"/>
          </w:tcPr>
          <w:p w14:paraId="673FCF9B" w14:textId="77777777" w:rsidR="00376715" w:rsidRPr="00BC5ADC" w:rsidRDefault="0037671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 проведення</w:t>
            </w:r>
          </w:p>
        </w:tc>
        <w:tc>
          <w:tcPr>
            <w:tcW w:w="2693" w:type="dxa"/>
          </w:tcPr>
          <w:p w14:paraId="160C5C0E" w14:textId="77777777" w:rsidR="00376715" w:rsidRPr="00BC5ADC" w:rsidRDefault="0037671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Організатори</w:t>
            </w:r>
          </w:p>
        </w:tc>
      </w:tr>
      <w:tr w:rsidR="00397D28" w:rsidRPr="00BC5ADC" w14:paraId="58ACCA35" w14:textId="47B024CD" w:rsidTr="00EE4E31">
        <w:tc>
          <w:tcPr>
            <w:tcW w:w="1588" w:type="dxa"/>
          </w:tcPr>
          <w:p w14:paraId="53EEA650" w14:textId="3505795E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23 серпня 2024 року</w:t>
            </w:r>
          </w:p>
        </w:tc>
        <w:tc>
          <w:tcPr>
            <w:tcW w:w="1276" w:type="dxa"/>
          </w:tcPr>
          <w:p w14:paraId="25C1772C" w14:textId="79100F8A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11.00 год.</w:t>
            </w:r>
          </w:p>
        </w:tc>
        <w:tc>
          <w:tcPr>
            <w:tcW w:w="4530" w:type="dxa"/>
          </w:tcPr>
          <w:p w14:paraId="056F3610" w14:textId="461A1CF1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Національного 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рекорду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Духовного Гімну України «Боже Великий Єдиний!» дітьми </w:t>
            </w:r>
          </w:p>
        </w:tc>
        <w:tc>
          <w:tcPr>
            <w:tcW w:w="5251" w:type="dxa"/>
            <w:gridSpan w:val="2"/>
          </w:tcPr>
          <w:p w14:paraId="115CC09C" w14:textId="77777777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Майдан Незалежності</w:t>
            </w:r>
          </w:p>
          <w:p w14:paraId="1679C5FA" w14:textId="77777777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D7CCF5" w14:textId="725855B5" w:rsidR="00397D28" w:rsidRDefault="00397D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</w:t>
            </w:r>
            <w:r w:rsidR="0028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80AF74" w14:textId="73C52816" w:rsidR="00397D28" w:rsidRPr="00BC5ADC" w:rsidRDefault="00287C98" w:rsidP="00287C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</w:tr>
      <w:tr w:rsidR="00397D28" w:rsidRPr="00BC5ADC" w14:paraId="5B3C3640" w14:textId="61F7D8E6" w:rsidTr="00EE4E31">
        <w:tc>
          <w:tcPr>
            <w:tcW w:w="1588" w:type="dxa"/>
          </w:tcPr>
          <w:p w14:paraId="77D62A8B" w14:textId="1383B84B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23 серпня 2024 року</w:t>
            </w:r>
          </w:p>
        </w:tc>
        <w:tc>
          <w:tcPr>
            <w:tcW w:w="1276" w:type="dxa"/>
          </w:tcPr>
          <w:p w14:paraId="61ED814B" w14:textId="77777777" w:rsidR="00397D28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год.</w:t>
            </w:r>
          </w:p>
          <w:p w14:paraId="04BA7616" w14:textId="77777777" w:rsidR="00397D28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0587" w14:textId="5E179294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год.</w:t>
            </w:r>
          </w:p>
        </w:tc>
        <w:tc>
          <w:tcPr>
            <w:tcW w:w="4530" w:type="dxa"/>
          </w:tcPr>
          <w:p w14:paraId="47333CAA" w14:textId="77777777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Свято «Синьо-жовтий символ незламності»</w:t>
            </w:r>
          </w:p>
          <w:p w14:paraId="6E2B07C9" w14:textId="3EEA36F3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Свято «Україно, цвіти у любові й добрі»</w:t>
            </w:r>
          </w:p>
        </w:tc>
        <w:tc>
          <w:tcPr>
            <w:tcW w:w="5251" w:type="dxa"/>
            <w:gridSpan w:val="2"/>
          </w:tcPr>
          <w:p w14:paraId="2F960067" w14:textId="77777777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КЗ «Підліткові клуби за місцем проживання» РМР</w:t>
            </w:r>
          </w:p>
          <w:p w14:paraId="03D69C70" w14:textId="77777777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48EA95" w14:textId="425E947B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у справах молоді та спорту</w:t>
            </w:r>
          </w:p>
        </w:tc>
      </w:tr>
      <w:tr w:rsidR="00397D28" w:rsidRPr="00BC5ADC" w14:paraId="2E643163" w14:textId="348CAB44" w:rsidTr="00EE4E31">
        <w:tc>
          <w:tcPr>
            <w:tcW w:w="1588" w:type="dxa"/>
          </w:tcPr>
          <w:p w14:paraId="1C63BA8B" w14:textId="60F92827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23 серпня 2024 року</w:t>
            </w:r>
          </w:p>
        </w:tc>
        <w:tc>
          <w:tcPr>
            <w:tcW w:w="1276" w:type="dxa"/>
          </w:tcPr>
          <w:p w14:paraId="51685B90" w14:textId="202CF492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год.</w:t>
            </w:r>
          </w:p>
        </w:tc>
        <w:tc>
          <w:tcPr>
            <w:tcW w:w="4530" w:type="dxa"/>
          </w:tcPr>
          <w:p w14:paraId="38F8285C" w14:textId="41731AE9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Флешмоб «Синьо-жовтий спалах» за участі КЗ «Дитячо-юнацький Пластовий Центр міста Рівного»</w:t>
            </w:r>
          </w:p>
        </w:tc>
        <w:tc>
          <w:tcPr>
            <w:tcW w:w="5251" w:type="dxa"/>
            <w:gridSpan w:val="2"/>
          </w:tcPr>
          <w:p w14:paraId="23311E4D" w14:textId="7A5D5D01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Рівненський парк культури та відпочинку імені Т.Г. Шевченка </w:t>
            </w:r>
          </w:p>
        </w:tc>
        <w:tc>
          <w:tcPr>
            <w:tcW w:w="2693" w:type="dxa"/>
          </w:tcPr>
          <w:p w14:paraId="13931EE8" w14:textId="77DC2985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у справах молоді та спорту</w:t>
            </w:r>
          </w:p>
        </w:tc>
      </w:tr>
      <w:tr w:rsidR="00287C98" w:rsidRPr="00BC5ADC" w14:paraId="6C41915E" w14:textId="6DDC61F9" w:rsidTr="006A4E42">
        <w:tc>
          <w:tcPr>
            <w:tcW w:w="15338" w:type="dxa"/>
            <w:gridSpan w:val="6"/>
          </w:tcPr>
          <w:p w14:paraId="779C4E96" w14:textId="08BC76AE" w:rsidR="00287C98" w:rsidRDefault="00376715" w:rsidP="005E6F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Заходи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33-ї річниці незалежності</w:t>
            </w:r>
            <w:r w:rsidR="00287C98" w:rsidRPr="005E6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України</w:t>
            </w:r>
          </w:p>
          <w:p w14:paraId="3AA770E3" w14:textId="77777777" w:rsidR="00287C98" w:rsidRPr="005E6F43" w:rsidRDefault="00287C98" w:rsidP="0028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15" w:rsidRPr="00BC5ADC" w14:paraId="4CCDC9AC" w14:textId="77777777" w:rsidTr="00EE4E31">
        <w:tc>
          <w:tcPr>
            <w:tcW w:w="1588" w:type="dxa"/>
          </w:tcPr>
          <w:p w14:paraId="69FC3311" w14:textId="77777777" w:rsidR="00376715" w:rsidRPr="00BC5ADC" w:rsidRDefault="0037671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проведення</w:t>
            </w:r>
          </w:p>
        </w:tc>
        <w:tc>
          <w:tcPr>
            <w:tcW w:w="1276" w:type="dxa"/>
          </w:tcPr>
          <w:p w14:paraId="0B4004EC" w14:textId="77777777" w:rsidR="00376715" w:rsidRPr="00BC5ADC" w:rsidRDefault="0037671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Початок заходу</w:t>
            </w:r>
          </w:p>
        </w:tc>
        <w:tc>
          <w:tcPr>
            <w:tcW w:w="4530" w:type="dxa"/>
          </w:tcPr>
          <w:p w14:paraId="32097ADF" w14:textId="77777777" w:rsidR="00376715" w:rsidRPr="00BC5ADC" w:rsidRDefault="0037671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заходу</w:t>
            </w:r>
          </w:p>
        </w:tc>
        <w:tc>
          <w:tcPr>
            <w:tcW w:w="5251" w:type="dxa"/>
            <w:gridSpan w:val="2"/>
          </w:tcPr>
          <w:p w14:paraId="30BB8C23" w14:textId="77777777" w:rsidR="00376715" w:rsidRPr="00BC5ADC" w:rsidRDefault="0037671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 проведення</w:t>
            </w:r>
          </w:p>
        </w:tc>
        <w:tc>
          <w:tcPr>
            <w:tcW w:w="2693" w:type="dxa"/>
          </w:tcPr>
          <w:p w14:paraId="25FBED5D" w14:textId="77777777" w:rsidR="00376715" w:rsidRPr="00BC5ADC" w:rsidRDefault="0037671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Організатори</w:t>
            </w:r>
          </w:p>
        </w:tc>
      </w:tr>
      <w:tr w:rsidR="00397D28" w:rsidRPr="00BC5ADC" w14:paraId="0B14FF39" w14:textId="775C3557" w:rsidTr="00EE4E31">
        <w:tc>
          <w:tcPr>
            <w:tcW w:w="1588" w:type="dxa"/>
          </w:tcPr>
          <w:p w14:paraId="54C76C65" w14:textId="29588464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24 серпня 2024 року</w:t>
            </w:r>
          </w:p>
        </w:tc>
        <w:tc>
          <w:tcPr>
            <w:tcW w:w="1276" w:type="dxa"/>
          </w:tcPr>
          <w:p w14:paraId="71FC3AB7" w14:textId="2E952B00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08.00 год.</w:t>
            </w:r>
          </w:p>
        </w:tc>
        <w:tc>
          <w:tcPr>
            <w:tcW w:w="4530" w:type="dxa"/>
          </w:tcPr>
          <w:p w14:paraId="689AC24A" w14:textId="77777777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Божественна Літургія та молебень за Україну</w:t>
            </w:r>
          </w:p>
          <w:p w14:paraId="019638D6" w14:textId="1F7F4EBC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  <w:gridSpan w:val="2"/>
          </w:tcPr>
          <w:p w14:paraId="7B0F0A8F" w14:textId="454A574B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Свято-Покровський кафедральний собор,  храми міста</w:t>
            </w:r>
          </w:p>
        </w:tc>
        <w:tc>
          <w:tcPr>
            <w:tcW w:w="2693" w:type="dxa"/>
          </w:tcPr>
          <w:p w14:paraId="277750F4" w14:textId="26B68F31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рами міста</w:t>
            </w:r>
          </w:p>
        </w:tc>
      </w:tr>
      <w:tr w:rsidR="00397D28" w:rsidRPr="00BC5ADC" w14:paraId="0B9C9D94" w14:textId="20D08057" w:rsidTr="00EE4E31">
        <w:tc>
          <w:tcPr>
            <w:tcW w:w="1588" w:type="dxa"/>
          </w:tcPr>
          <w:p w14:paraId="3F8FE2AF" w14:textId="7C6AF388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24 серпня 2024 року</w:t>
            </w:r>
          </w:p>
        </w:tc>
        <w:tc>
          <w:tcPr>
            <w:tcW w:w="1276" w:type="dxa"/>
          </w:tcPr>
          <w:p w14:paraId="1DEF6CDF" w14:textId="5F0885AE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09.30 год.</w:t>
            </w:r>
          </w:p>
        </w:tc>
        <w:tc>
          <w:tcPr>
            <w:tcW w:w="4530" w:type="dxa"/>
          </w:tcPr>
          <w:p w14:paraId="0DF8172A" w14:textId="049B3AEC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Покладання корзини квітів до пам’ятника «Загиблим за Україну»</w:t>
            </w:r>
          </w:p>
        </w:tc>
        <w:tc>
          <w:tcPr>
            <w:tcW w:w="5251" w:type="dxa"/>
            <w:gridSpan w:val="2"/>
          </w:tcPr>
          <w:p w14:paraId="019D5398" w14:textId="5003AF3D" w:rsidR="00397D28" w:rsidRPr="00BC5ADC" w:rsidRDefault="00397D28" w:rsidP="00B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Пам'ятник «Загиблим за Україну»</w:t>
            </w:r>
          </w:p>
        </w:tc>
        <w:tc>
          <w:tcPr>
            <w:tcW w:w="2693" w:type="dxa"/>
          </w:tcPr>
          <w:p w14:paraId="79D85607" w14:textId="54D90DE6" w:rsidR="00397D28" w:rsidRPr="00BC5ADC" w:rsidRDefault="00397D28" w:rsidP="00397D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</w:t>
            </w:r>
          </w:p>
        </w:tc>
      </w:tr>
      <w:tr w:rsidR="00397D28" w:rsidRPr="00BC5ADC" w14:paraId="7B851EDD" w14:textId="6F45AF62" w:rsidTr="00EE4E31">
        <w:tc>
          <w:tcPr>
            <w:tcW w:w="1588" w:type="dxa"/>
          </w:tcPr>
          <w:p w14:paraId="1E67941D" w14:textId="53AD1106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24 серпня 2024 року</w:t>
            </w:r>
          </w:p>
        </w:tc>
        <w:tc>
          <w:tcPr>
            <w:tcW w:w="1276" w:type="dxa"/>
          </w:tcPr>
          <w:p w14:paraId="06A9E5E5" w14:textId="296AEC68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09.30 год.</w:t>
            </w:r>
          </w:p>
        </w:tc>
        <w:tc>
          <w:tcPr>
            <w:tcW w:w="4530" w:type="dxa"/>
          </w:tcPr>
          <w:p w14:paraId="01E1B7F0" w14:textId="77777777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Спортивно-масові заходи та змагання</w:t>
            </w:r>
          </w:p>
          <w:p w14:paraId="3EE52F00" w14:textId="77777777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  <w:gridSpan w:val="2"/>
          </w:tcPr>
          <w:p w14:paraId="7948DE4D" w14:textId="39713A9B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Рівненський парк культури та відпочинку імені Т.Г. Шевченка (</w:t>
            </w:r>
            <w:proofErr w:type="spellStart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грунтові</w:t>
            </w:r>
            <w:proofErr w:type="spellEnd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 тенісні корти)</w:t>
            </w:r>
          </w:p>
        </w:tc>
        <w:tc>
          <w:tcPr>
            <w:tcW w:w="2693" w:type="dxa"/>
          </w:tcPr>
          <w:p w14:paraId="5F662A4D" w14:textId="134ABFDD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у справах молоді та спорту</w:t>
            </w:r>
          </w:p>
        </w:tc>
      </w:tr>
      <w:tr w:rsidR="00397D28" w:rsidRPr="00BC5ADC" w14:paraId="122D27F1" w14:textId="60087317" w:rsidTr="00EE4E31">
        <w:tc>
          <w:tcPr>
            <w:tcW w:w="1588" w:type="dxa"/>
          </w:tcPr>
          <w:p w14:paraId="1255E274" w14:textId="695C7614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24 серпня 2024 року</w:t>
            </w:r>
          </w:p>
        </w:tc>
        <w:tc>
          <w:tcPr>
            <w:tcW w:w="1276" w:type="dxa"/>
          </w:tcPr>
          <w:p w14:paraId="40FA102C" w14:textId="0283797C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09.40 год.</w:t>
            </w:r>
          </w:p>
        </w:tc>
        <w:tc>
          <w:tcPr>
            <w:tcW w:w="4530" w:type="dxa"/>
          </w:tcPr>
          <w:p w14:paraId="03DD3727" w14:textId="749B33CB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Урочиста хода</w:t>
            </w:r>
          </w:p>
        </w:tc>
        <w:tc>
          <w:tcPr>
            <w:tcW w:w="5251" w:type="dxa"/>
            <w:gridSpan w:val="2"/>
          </w:tcPr>
          <w:p w14:paraId="58997512" w14:textId="13F209E2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маршрутом: майдан Магдебурзького права</w:t>
            </w:r>
            <w:r w:rsidR="001A46B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вулиц</w:t>
            </w:r>
            <w:r w:rsidR="001A46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 Соборн</w:t>
            </w:r>
            <w:r w:rsidR="001A46B7"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 майдан Незалежності </w:t>
            </w:r>
          </w:p>
        </w:tc>
        <w:tc>
          <w:tcPr>
            <w:tcW w:w="2693" w:type="dxa"/>
          </w:tcPr>
          <w:p w14:paraId="68F93AE4" w14:textId="1CE83893" w:rsidR="00397D28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</w:t>
            </w:r>
            <w:r w:rsidR="00376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4D05E6" w14:textId="13CF2816" w:rsidR="00376715" w:rsidRDefault="00376715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освіти,</w:t>
            </w:r>
          </w:p>
          <w:p w14:paraId="3F341C43" w14:textId="40C80B61" w:rsidR="00376715" w:rsidRPr="00BC5ADC" w:rsidRDefault="00376715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у справах молоді та спорту</w:t>
            </w:r>
          </w:p>
        </w:tc>
      </w:tr>
      <w:tr w:rsidR="00397D28" w:rsidRPr="00BC5ADC" w14:paraId="6BF38A44" w14:textId="00665AB8" w:rsidTr="00EE4E31">
        <w:trPr>
          <w:trHeight w:val="190"/>
        </w:trPr>
        <w:tc>
          <w:tcPr>
            <w:tcW w:w="1588" w:type="dxa"/>
          </w:tcPr>
          <w:p w14:paraId="78325618" w14:textId="63AF88E5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серпня 2024 року</w:t>
            </w:r>
          </w:p>
        </w:tc>
        <w:tc>
          <w:tcPr>
            <w:tcW w:w="1276" w:type="dxa"/>
          </w:tcPr>
          <w:p w14:paraId="7880931F" w14:textId="5C0459D3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10.00 год.</w:t>
            </w:r>
          </w:p>
        </w:tc>
        <w:tc>
          <w:tcPr>
            <w:tcW w:w="4530" w:type="dxa"/>
          </w:tcPr>
          <w:p w14:paraId="3E1DCE74" w14:textId="58486571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Ранкові  урочистості з нагоди відзначення у Рівненській міській територіальній громаді 33-ї річниці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езалежності України</w:t>
            </w:r>
          </w:p>
        </w:tc>
        <w:tc>
          <w:tcPr>
            <w:tcW w:w="5251" w:type="dxa"/>
            <w:gridSpan w:val="2"/>
          </w:tcPr>
          <w:p w14:paraId="13AE4558" w14:textId="77777777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Майдан Незалежності</w:t>
            </w:r>
          </w:p>
          <w:p w14:paraId="18861C2C" w14:textId="77777777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214827" w14:textId="444040D3" w:rsidR="00397D28" w:rsidRDefault="00397D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</w:t>
            </w:r>
          </w:p>
          <w:p w14:paraId="71B2EC54" w14:textId="77777777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D28" w:rsidRPr="00BC5ADC" w14:paraId="191AB6E1" w14:textId="788F339B" w:rsidTr="00EE4E31">
        <w:trPr>
          <w:trHeight w:val="190"/>
        </w:trPr>
        <w:tc>
          <w:tcPr>
            <w:tcW w:w="1588" w:type="dxa"/>
          </w:tcPr>
          <w:p w14:paraId="3A3372FC" w14:textId="4579460C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серпня 2024 року</w:t>
            </w:r>
          </w:p>
        </w:tc>
        <w:tc>
          <w:tcPr>
            <w:tcW w:w="1276" w:type="dxa"/>
          </w:tcPr>
          <w:p w14:paraId="62CEFAF2" w14:textId="46EC4677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год.</w:t>
            </w:r>
          </w:p>
        </w:tc>
        <w:tc>
          <w:tcPr>
            <w:tcW w:w="4530" w:type="dxa"/>
          </w:tcPr>
          <w:p w14:paraId="397E081B" w14:textId="232902FC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Безпекова акція «Знання рятують життя»</w:t>
            </w:r>
          </w:p>
        </w:tc>
        <w:tc>
          <w:tcPr>
            <w:tcW w:w="5251" w:type="dxa"/>
            <w:gridSpan w:val="2"/>
          </w:tcPr>
          <w:p w14:paraId="3309C6C1" w14:textId="0AF5E14D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Молоді (Лебединка)</w:t>
            </w:r>
          </w:p>
        </w:tc>
        <w:tc>
          <w:tcPr>
            <w:tcW w:w="2693" w:type="dxa"/>
          </w:tcPr>
          <w:p w14:paraId="28BBA989" w14:textId="38D83CA8" w:rsidR="00397D28" w:rsidRPr="00BC5ADC" w:rsidRDefault="00397D28" w:rsidP="003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 управління ДСНС України в Рівненській області</w:t>
            </w:r>
          </w:p>
        </w:tc>
      </w:tr>
      <w:tr w:rsidR="00397D28" w:rsidRPr="00BC5ADC" w14:paraId="21180EE5" w14:textId="46218497" w:rsidTr="00EE4E31">
        <w:trPr>
          <w:trHeight w:val="190"/>
        </w:trPr>
        <w:tc>
          <w:tcPr>
            <w:tcW w:w="1588" w:type="dxa"/>
          </w:tcPr>
          <w:p w14:paraId="73598368" w14:textId="359B43E5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24 серпня 2024 року</w:t>
            </w:r>
          </w:p>
        </w:tc>
        <w:tc>
          <w:tcPr>
            <w:tcW w:w="1276" w:type="dxa"/>
          </w:tcPr>
          <w:p w14:paraId="4C13244B" w14:textId="46CD9A6F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</w:p>
        </w:tc>
        <w:tc>
          <w:tcPr>
            <w:tcW w:w="4530" w:type="dxa"/>
          </w:tcPr>
          <w:p w14:paraId="1564204C" w14:textId="0A3CFD70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фольклорних колективів міста 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«Пісні </w:t>
            </w:r>
            <w:proofErr w:type="spellStart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Погориння</w:t>
            </w:r>
            <w:proofErr w:type="spellEnd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51" w:type="dxa"/>
            <w:gridSpan w:val="2"/>
          </w:tcPr>
          <w:p w14:paraId="770F4190" w14:textId="77777777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Парк Молоді (Лебединка)</w:t>
            </w:r>
          </w:p>
          <w:p w14:paraId="3D37CF4A" w14:textId="77777777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E86F86" w14:textId="7D7D84E0" w:rsidR="00397D28" w:rsidRPr="00BC5ADC" w:rsidRDefault="00397D28" w:rsidP="00397D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</w:t>
            </w:r>
          </w:p>
        </w:tc>
      </w:tr>
      <w:tr w:rsidR="00397D28" w:rsidRPr="00BC5ADC" w14:paraId="5EE5C369" w14:textId="0D1E032B" w:rsidTr="00EE4E31">
        <w:tc>
          <w:tcPr>
            <w:tcW w:w="1588" w:type="dxa"/>
          </w:tcPr>
          <w:p w14:paraId="790C3B13" w14:textId="3D93E4CD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24 серпня 2024 року</w:t>
            </w:r>
          </w:p>
        </w:tc>
        <w:tc>
          <w:tcPr>
            <w:tcW w:w="1276" w:type="dxa"/>
          </w:tcPr>
          <w:p w14:paraId="14523FB9" w14:textId="4E82E165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14.00 год.</w:t>
            </w:r>
          </w:p>
        </w:tc>
        <w:tc>
          <w:tcPr>
            <w:tcW w:w="4530" w:type="dxa"/>
          </w:tcPr>
          <w:p w14:paraId="65434927" w14:textId="6649E539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Відкриття та презентація виставки Василя </w:t>
            </w:r>
            <w:proofErr w:type="spellStart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Наумця</w:t>
            </w:r>
            <w:proofErr w:type="spellEnd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лавреата</w:t>
            </w:r>
            <w:proofErr w:type="spellEnd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 міської премії імені Георгія </w:t>
            </w:r>
            <w:proofErr w:type="spellStart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Косміаді</w:t>
            </w:r>
            <w:proofErr w:type="spellEnd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 в галузі образотворчого мистецтва</w:t>
            </w:r>
          </w:p>
        </w:tc>
        <w:tc>
          <w:tcPr>
            <w:tcW w:w="5251" w:type="dxa"/>
            <w:gridSpan w:val="2"/>
          </w:tcPr>
          <w:p w14:paraId="6C6C1351" w14:textId="5A2629C9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КЗ «Міський Будинок культури»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иставкова 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5A43BE" w14:textId="77777777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5F89D9" w14:textId="77777777" w:rsidR="00397D28" w:rsidRDefault="00397D28" w:rsidP="00397D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</w:t>
            </w:r>
          </w:p>
          <w:p w14:paraId="536C3820" w14:textId="77777777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D28" w:rsidRPr="00BC5ADC" w14:paraId="5982610D" w14:textId="49841A1C" w:rsidTr="00EE4E31">
        <w:tc>
          <w:tcPr>
            <w:tcW w:w="1588" w:type="dxa"/>
          </w:tcPr>
          <w:p w14:paraId="458EDDA2" w14:textId="4670BF38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24 серпня 2024 року</w:t>
            </w:r>
          </w:p>
        </w:tc>
        <w:tc>
          <w:tcPr>
            <w:tcW w:w="1276" w:type="dxa"/>
          </w:tcPr>
          <w:p w14:paraId="14D97469" w14:textId="1AEE8346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14.00 год.</w:t>
            </w:r>
          </w:p>
        </w:tc>
        <w:tc>
          <w:tcPr>
            <w:tcW w:w="4530" w:type="dxa"/>
          </w:tcPr>
          <w:p w14:paraId="75538A7A" w14:textId="38668C94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Фінал Кубка Рівненської області з футболу 2024 року</w:t>
            </w:r>
          </w:p>
        </w:tc>
        <w:tc>
          <w:tcPr>
            <w:tcW w:w="5251" w:type="dxa"/>
            <w:gridSpan w:val="2"/>
          </w:tcPr>
          <w:p w14:paraId="401BDA83" w14:textId="77777777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Стадіон «Авангард»</w:t>
            </w:r>
          </w:p>
          <w:p w14:paraId="20F45C37" w14:textId="77777777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EA6E80" w14:textId="5C60530C" w:rsidR="00397D28" w:rsidRPr="00BC5ADC" w:rsidRDefault="00397D28" w:rsidP="00397D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у справах молоді та спорту</w:t>
            </w:r>
          </w:p>
        </w:tc>
      </w:tr>
      <w:tr w:rsidR="00397D28" w:rsidRPr="00BC5ADC" w14:paraId="0C23DBB4" w14:textId="18871DCF" w:rsidTr="00EE4E31">
        <w:trPr>
          <w:trHeight w:val="70"/>
        </w:trPr>
        <w:tc>
          <w:tcPr>
            <w:tcW w:w="1588" w:type="dxa"/>
          </w:tcPr>
          <w:p w14:paraId="6225A1B2" w14:textId="4327D3B8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24 серпня 2024 року</w:t>
            </w:r>
          </w:p>
        </w:tc>
        <w:tc>
          <w:tcPr>
            <w:tcW w:w="1276" w:type="dxa"/>
          </w:tcPr>
          <w:p w14:paraId="6D13C1D2" w14:textId="2019775B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16.00 год.</w:t>
            </w:r>
          </w:p>
        </w:tc>
        <w:tc>
          <w:tcPr>
            <w:tcW w:w="4530" w:type="dxa"/>
          </w:tcPr>
          <w:p w14:paraId="5193A650" w14:textId="2D1A2F33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класи, виставка учнівських робіт КЗ «Рівненська державна дитяча художня школа імені А. І. Мартиненка», студії </w:t>
            </w:r>
            <w:proofErr w:type="spellStart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-ужиткового мистецтва КЗ «Міський Будинок культури», художньої студії «РЕНУАР» </w:t>
            </w:r>
            <w:proofErr w:type="spellStart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Квасилівського</w:t>
            </w:r>
            <w:proofErr w:type="spellEnd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 будинку культури</w:t>
            </w:r>
          </w:p>
        </w:tc>
        <w:tc>
          <w:tcPr>
            <w:tcW w:w="5251" w:type="dxa"/>
            <w:gridSpan w:val="2"/>
          </w:tcPr>
          <w:p w14:paraId="28602979" w14:textId="6AC5F2B6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Рівненський парк культури та відпочинку імені Т.Г. Шевченка </w:t>
            </w:r>
          </w:p>
        </w:tc>
        <w:tc>
          <w:tcPr>
            <w:tcW w:w="2693" w:type="dxa"/>
          </w:tcPr>
          <w:p w14:paraId="18788665" w14:textId="77777777" w:rsidR="00397D28" w:rsidRDefault="00397D28" w:rsidP="00397D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</w:t>
            </w:r>
          </w:p>
          <w:p w14:paraId="128F4A5F" w14:textId="77777777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D28" w:rsidRPr="00BC5ADC" w14:paraId="763145CA" w14:textId="1F231F50" w:rsidTr="00EE4E31">
        <w:trPr>
          <w:trHeight w:val="70"/>
        </w:trPr>
        <w:tc>
          <w:tcPr>
            <w:tcW w:w="1588" w:type="dxa"/>
          </w:tcPr>
          <w:p w14:paraId="39280F02" w14:textId="61D6FDF6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24 серпня 2024 року</w:t>
            </w:r>
          </w:p>
        </w:tc>
        <w:tc>
          <w:tcPr>
            <w:tcW w:w="1276" w:type="dxa"/>
          </w:tcPr>
          <w:p w14:paraId="50D482C9" w14:textId="7F8EB090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16.00 год.</w:t>
            </w:r>
          </w:p>
        </w:tc>
        <w:tc>
          <w:tcPr>
            <w:tcW w:w="4530" w:type="dxa"/>
          </w:tcPr>
          <w:p w14:paraId="03AA48AB" w14:textId="512BE64D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Концерт учнів та викладачів Рівненської дитячої музичної школи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імені М.В. Лисенка </w:t>
            </w:r>
          </w:p>
        </w:tc>
        <w:tc>
          <w:tcPr>
            <w:tcW w:w="5251" w:type="dxa"/>
            <w:gridSpan w:val="2"/>
          </w:tcPr>
          <w:p w14:paraId="36B26DF6" w14:textId="21A8B717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Подвір’я Рівненської дитячої музичної школи №1 імені М.В. Лисенка</w:t>
            </w:r>
          </w:p>
        </w:tc>
        <w:tc>
          <w:tcPr>
            <w:tcW w:w="2693" w:type="dxa"/>
          </w:tcPr>
          <w:p w14:paraId="43C86663" w14:textId="77777777" w:rsidR="006D5184" w:rsidRDefault="006D5184" w:rsidP="006D51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</w:t>
            </w:r>
          </w:p>
          <w:p w14:paraId="2175140F" w14:textId="77777777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D28" w:rsidRPr="00BC5ADC" w14:paraId="4476887B" w14:textId="08A43129" w:rsidTr="00EE4E31">
        <w:trPr>
          <w:trHeight w:val="70"/>
        </w:trPr>
        <w:tc>
          <w:tcPr>
            <w:tcW w:w="1588" w:type="dxa"/>
          </w:tcPr>
          <w:p w14:paraId="56B04C93" w14:textId="0AAB35BD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24 серпня 2024 року</w:t>
            </w:r>
          </w:p>
        </w:tc>
        <w:tc>
          <w:tcPr>
            <w:tcW w:w="1276" w:type="dxa"/>
          </w:tcPr>
          <w:p w14:paraId="7111D181" w14:textId="21F7915C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17.00 год.</w:t>
            </w:r>
          </w:p>
        </w:tc>
        <w:tc>
          <w:tcPr>
            <w:tcW w:w="4542" w:type="dxa"/>
            <w:gridSpan w:val="2"/>
          </w:tcPr>
          <w:p w14:paraId="49642555" w14:textId="06C8DE82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Виступ духового оркестру </w:t>
            </w:r>
          </w:p>
        </w:tc>
        <w:tc>
          <w:tcPr>
            <w:tcW w:w="5239" w:type="dxa"/>
          </w:tcPr>
          <w:p w14:paraId="24C44FE1" w14:textId="76DAF212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Рівненський парк культури та відпочинку імені Т.Г. Шевченка</w:t>
            </w:r>
          </w:p>
        </w:tc>
        <w:tc>
          <w:tcPr>
            <w:tcW w:w="2693" w:type="dxa"/>
          </w:tcPr>
          <w:p w14:paraId="1DFEB3C2" w14:textId="56E5AD7B" w:rsidR="00397D28" w:rsidRPr="00BC5ADC" w:rsidRDefault="006D5184" w:rsidP="006D51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</w:t>
            </w:r>
          </w:p>
        </w:tc>
      </w:tr>
      <w:tr w:rsidR="00397D28" w:rsidRPr="00BC5ADC" w14:paraId="2A72B1AA" w14:textId="75D0FFFD" w:rsidTr="00EE4E31">
        <w:trPr>
          <w:trHeight w:val="70"/>
        </w:trPr>
        <w:tc>
          <w:tcPr>
            <w:tcW w:w="1588" w:type="dxa"/>
          </w:tcPr>
          <w:p w14:paraId="125EB1CD" w14:textId="3BA4C961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24 серпня 2024 року</w:t>
            </w:r>
          </w:p>
        </w:tc>
        <w:tc>
          <w:tcPr>
            <w:tcW w:w="1276" w:type="dxa"/>
          </w:tcPr>
          <w:p w14:paraId="26C4F277" w14:textId="2296E5DC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18.00 год.</w:t>
            </w:r>
          </w:p>
        </w:tc>
        <w:tc>
          <w:tcPr>
            <w:tcW w:w="4530" w:type="dxa"/>
          </w:tcPr>
          <w:p w14:paraId="55D7B427" w14:textId="081254AB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«Голоси вільних» - концертна програма творчих колективів міста</w:t>
            </w:r>
          </w:p>
        </w:tc>
        <w:tc>
          <w:tcPr>
            <w:tcW w:w="5251" w:type="dxa"/>
            <w:gridSpan w:val="2"/>
          </w:tcPr>
          <w:p w14:paraId="4F271C3A" w14:textId="49E64AAB" w:rsidR="00397D28" w:rsidRPr="00BC5ADC" w:rsidRDefault="00397D2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Рівненський парк культури та відпочинку імені Т.Г. Шевченка</w:t>
            </w:r>
          </w:p>
        </w:tc>
        <w:tc>
          <w:tcPr>
            <w:tcW w:w="2693" w:type="dxa"/>
          </w:tcPr>
          <w:p w14:paraId="6DF97C2D" w14:textId="783BE359" w:rsidR="00397D28" w:rsidRPr="00BC5ADC" w:rsidRDefault="006D5184" w:rsidP="006D51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</w:t>
            </w:r>
          </w:p>
        </w:tc>
      </w:tr>
      <w:tr w:rsidR="00843AA5" w:rsidRPr="00BC5ADC" w14:paraId="49BF61A1" w14:textId="77777777" w:rsidTr="00BE396C">
        <w:trPr>
          <w:trHeight w:val="70"/>
        </w:trPr>
        <w:tc>
          <w:tcPr>
            <w:tcW w:w="15338" w:type="dxa"/>
            <w:gridSpan w:val="6"/>
          </w:tcPr>
          <w:p w14:paraId="68C260AB" w14:textId="44D6D85B" w:rsidR="00843AA5" w:rsidRDefault="00821795" w:rsidP="00843A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Заходи до </w:t>
            </w:r>
            <w:r w:rsidR="00843AA5" w:rsidRPr="005E6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</w:t>
            </w:r>
            <w:r w:rsidR="00843AA5" w:rsidRPr="005E6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міста Рівного</w:t>
            </w:r>
          </w:p>
          <w:p w14:paraId="4E08FC2E" w14:textId="69558DFE" w:rsidR="006F6FCE" w:rsidRPr="005E6F43" w:rsidRDefault="006F6FCE" w:rsidP="00843A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6715" w:rsidRPr="00BC5ADC" w14:paraId="5F7B976C" w14:textId="77777777" w:rsidTr="00EE4E31">
        <w:tc>
          <w:tcPr>
            <w:tcW w:w="1588" w:type="dxa"/>
          </w:tcPr>
          <w:p w14:paraId="04C7DC32" w14:textId="77777777" w:rsidR="00376715" w:rsidRPr="00BC5ADC" w:rsidRDefault="0037671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проведення</w:t>
            </w:r>
          </w:p>
        </w:tc>
        <w:tc>
          <w:tcPr>
            <w:tcW w:w="1276" w:type="dxa"/>
          </w:tcPr>
          <w:p w14:paraId="02570A76" w14:textId="77777777" w:rsidR="00376715" w:rsidRPr="00BC5ADC" w:rsidRDefault="0037671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Початок заходу</w:t>
            </w:r>
          </w:p>
        </w:tc>
        <w:tc>
          <w:tcPr>
            <w:tcW w:w="4530" w:type="dxa"/>
          </w:tcPr>
          <w:p w14:paraId="60390F5B" w14:textId="77777777" w:rsidR="00376715" w:rsidRPr="00BC5ADC" w:rsidRDefault="0037671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заходу</w:t>
            </w:r>
          </w:p>
        </w:tc>
        <w:tc>
          <w:tcPr>
            <w:tcW w:w="5251" w:type="dxa"/>
            <w:gridSpan w:val="2"/>
          </w:tcPr>
          <w:p w14:paraId="080F02A3" w14:textId="77777777" w:rsidR="00376715" w:rsidRPr="00BC5ADC" w:rsidRDefault="0037671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 проведення</w:t>
            </w:r>
          </w:p>
        </w:tc>
        <w:tc>
          <w:tcPr>
            <w:tcW w:w="2693" w:type="dxa"/>
          </w:tcPr>
          <w:p w14:paraId="42E4D2E6" w14:textId="77777777" w:rsidR="00376715" w:rsidRPr="00BC5ADC" w:rsidRDefault="0037671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Організатори</w:t>
            </w:r>
          </w:p>
        </w:tc>
      </w:tr>
      <w:tr w:rsidR="006D5184" w:rsidRPr="00BC5ADC" w14:paraId="250B4994" w14:textId="36F27E9C" w:rsidTr="00EE4E31">
        <w:trPr>
          <w:trHeight w:val="70"/>
        </w:trPr>
        <w:tc>
          <w:tcPr>
            <w:tcW w:w="1588" w:type="dxa"/>
          </w:tcPr>
          <w:p w14:paraId="4754093E" w14:textId="236CEA38" w:rsidR="006D5184" w:rsidRPr="00BC5ADC" w:rsidRDefault="00376715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D5184" w:rsidRPr="00BC5ADC">
              <w:rPr>
                <w:rFonts w:ascii="Times New Roman" w:hAnsi="Times New Roman" w:cs="Times New Roman"/>
                <w:sz w:val="24"/>
                <w:szCs w:val="24"/>
              </w:rPr>
              <w:t>25 серпня 2024 року</w:t>
            </w:r>
          </w:p>
        </w:tc>
        <w:tc>
          <w:tcPr>
            <w:tcW w:w="1276" w:type="dxa"/>
          </w:tcPr>
          <w:p w14:paraId="61A4999D" w14:textId="5A8E6176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08.00 год.</w:t>
            </w:r>
          </w:p>
        </w:tc>
        <w:tc>
          <w:tcPr>
            <w:tcW w:w="4530" w:type="dxa"/>
          </w:tcPr>
          <w:p w14:paraId="7DF366E3" w14:textId="7480B0FA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Божественна літургія та подячний молебень за Україну, Рівне та його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жителів</w:t>
            </w:r>
          </w:p>
        </w:tc>
        <w:tc>
          <w:tcPr>
            <w:tcW w:w="5251" w:type="dxa"/>
            <w:gridSpan w:val="2"/>
          </w:tcPr>
          <w:p w14:paraId="7DBF0AB9" w14:textId="6B191B5A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Свято-Покровський кафедральний собор, Свято-Воскресенський кафедральний собор, храми міста</w:t>
            </w:r>
          </w:p>
        </w:tc>
        <w:tc>
          <w:tcPr>
            <w:tcW w:w="2693" w:type="dxa"/>
          </w:tcPr>
          <w:p w14:paraId="0FEFFEA4" w14:textId="0FA5B9CC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Храми міста</w:t>
            </w:r>
          </w:p>
        </w:tc>
      </w:tr>
      <w:tr w:rsidR="006D5184" w:rsidRPr="00BC5ADC" w14:paraId="42F7D732" w14:textId="68FA199E" w:rsidTr="00EE4E31">
        <w:trPr>
          <w:trHeight w:val="70"/>
        </w:trPr>
        <w:tc>
          <w:tcPr>
            <w:tcW w:w="1588" w:type="dxa"/>
          </w:tcPr>
          <w:p w14:paraId="34C170CA" w14:textId="2E54AABD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25 серпня 2024 року</w:t>
            </w:r>
          </w:p>
        </w:tc>
        <w:tc>
          <w:tcPr>
            <w:tcW w:w="1276" w:type="dxa"/>
          </w:tcPr>
          <w:p w14:paraId="7C10B478" w14:textId="30EA5C3D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08.00 год.</w:t>
            </w:r>
          </w:p>
        </w:tc>
        <w:tc>
          <w:tcPr>
            <w:tcW w:w="4530" w:type="dxa"/>
          </w:tcPr>
          <w:p w14:paraId="58DEF98C" w14:textId="4F911BEE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Легкоатлетичний забіг у вишиванках «RIVNE PATRIOTIC RUN - 2024» </w:t>
            </w:r>
          </w:p>
          <w:p w14:paraId="27E85D8D" w14:textId="77777777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  <w:gridSpan w:val="2"/>
          </w:tcPr>
          <w:p w14:paraId="1859AABD" w14:textId="0928BF7C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а маршрутом: Театральна площа – вулиця Соборна – вулиця Міцкевича – проспект Миру – вулиця Набережна – вулиця Сагайдачного – вулиця Полуботка – Театральна площа</w:t>
            </w:r>
          </w:p>
        </w:tc>
        <w:tc>
          <w:tcPr>
            <w:tcW w:w="2693" w:type="dxa"/>
          </w:tcPr>
          <w:p w14:paraId="5DB5C12D" w14:textId="0DF8133F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у справах молоді та спорту</w:t>
            </w:r>
          </w:p>
        </w:tc>
      </w:tr>
      <w:tr w:rsidR="006D5184" w:rsidRPr="00BC5ADC" w14:paraId="78811A3D" w14:textId="189F3E5B" w:rsidTr="00EE4E31">
        <w:trPr>
          <w:trHeight w:val="70"/>
        </w:trPr>
        <w:tc>
          <w:tcPr>
            <w:tcW w:w="1588" w:type="dxa"/>
          </w:tcPr>
          <w:p w14:paraId="758DC57B" w14:textId="0F67DF6F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25 серпня 2024 року</w:t>
            </w:r>
          </w:p>
        </w:tc>
        <w:tc>
          <w:tcPr>
            <w:tcW w:w="1276" w:type="dxa"/>
          </w:tcPr>
          <w:p w14:paraId="5ADDE4FC" w14:textId="4F96DFFF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10.00 год.</w:t>
            </w:r>
          </w:p>
        </w:tc>
        <w:tc>
          <w:tcPr>
            <w:tcW w:w="4530" w:type="dxa"/>
          </w:tcPr>
          <w:p w14:paraId="0DA68791" w14:textId="7ADEE821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Фестиваль-виставка місцевих виробників «Обирай, підтримуй, купуй Рівненське»</w:t>
            </w:r>
          </w:p>
        </w:tc>
        <w:tc>
          <w:tcPr>
            <w:tcW w:w="5251" w:type="dxa"/>
            <w:gridSpan w:val="2"/>
          </w:tcPr>
          <w:p w14:paraId="26F25496" w14:textId="77777777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Парк Молоді (Лебединка)</w:t>
            </w:r>
          </w:p>
          <w:p w14:paraId="48AB8E5B" w14:textId="77777777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BCD481" w14:textId="50B922AA" w:rsidR="006D5184" w:rsidRDefault="006D51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економічного розвитку,</w:t>
            </w:r>
          </w:p>
          <w:p w14:paraId="3027E65A" w14:textId="114CF755" w:rsidR="006D5184" w:rsidRPr="00BC5ADC" w:rsidRDefault="006D5184" w:rsidP="006D51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Асоціація легкої промисловості</w:t>
            </w:r>
          </w:p>
        </w:tc>
      </w:tr>
      <w:tr w:rsidR="006D5184" w:rsidRPr="00BC5ADC" w14:paraId="43C544CD" w14:textId="7DB235DB" w:rsidTr="00EE4E31">
        <w:trPr>
          <w:trHeight w:val="70"/>
        </w:trPr>
        <w:tc>
          <w:tcPr>
            <w:tcW w:w="1588" w:type="dxa"/>
          </w:tcPr>
          <w:p w14:paraId="3D127BAC" w14:textId="5798CE59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25 серпня 2024 року</w:t>
            </w:r>
          </w:p>
        </w:tc>
        <w:tc>
          <w:tcPr>
            <w:tcW w:w="1276" w:type="dxa"/>
          </w:tcPr>
          <w:p w14:paraId="40702DD4" w14:textId="7B4A2C1D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10.30 год.</w:t>
            </w:r>
          </w:p>
        </w:tc>
        <w:tc>
          <w:tcPr>
            <w:tcW w:w="4530" w:type="dxa"/>
          </w:tcPr>
          <w:p w14:paraId="315E4EC5" w14:textId="0DD7F9BB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Урочистості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нагоди Дня міста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біля 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пам’ятника княгині Марії</w:t>
            </w:r>
          </w:p>
          <w:p w14:paraId="091F4536" w14:textId="547C37F1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Рівненської (</w:t>
            </w:r>
            <w:proofErr w:type="spellStart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Несвицької</w:t>
            </w:r>
            <w:proofErr w:type="spellEnd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1" w:type="dxa"/>
            <w:gridSpan w:val="2"/>
          </w:tcPr>
          <w:p w14:paraId="14F8D55E" w14:textId="77777777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Сквер княгині Марії </w:t>
            </w:r>
            <w:proofErr w:type="spellStart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Несвицької</w:t>
            </w:r>
            <w:proofErr w:type="spellEnd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 (Рівненської)</w:t>
            </w:r>
          </w:p>
          <w:p w14:paraId="0FAEE649" w14:textId="77777777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5AA62E" w14:textId="344DE324" w:rsidR="006D5184" w:rsidRDefault="006D51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</w:t>
            </w:r>
          </w:p>
          <w:p w14:paraId="38C90892" w14:textId="77777777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184" w:rsidRPr="00BC5ADC" w14:paraId="1CDC0146" w14:textId="1F637B31" w:rsidTr="00EE4E31">
        <w:trPr>
          <w:trHeight w:val="70"/>
        </w:trPr>
        <w:tc>
          <w:tcPr>
            <w:tcW w:w="1588" w:type="dxa"/>
          </w:tcPr>
          <w:p w14:paraId="25AA37EB" w14:textId="0902ACAA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25 серпня 2024 року</w:t>
            </w:r>
          </w:p>
        </w:tc>
        <w:tc>
          <w:tcPr>
            <w:tcW w:w="1276" w:type="dxa"/>
          </w:tcPr>
          <w:p w14:paraId="2AF8FAE7" w14:textId="05F1DC13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12.00 год.</w:t>
            </w:r>
          </w:p>
        </w:tc>
        <w:tc>
          <w:tcPr>
            <w:tcW w:w="4530" w:type="dxa"/>
          </w:tcPr>
          <w:p w14:paraId="0E300C37" w14:textId="56B97787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Академія з нагоди Дня міста.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Вручення 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відзнак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«Почесний громадянин міста»</w:t>
            </w:r>
          </w:p>
        </w:tc>
        <w:tc>
          <w:tcPr>
            <w:tcW w:w="5251" w:type="dxa"/>
            <w:gridSpan w:val="2"/>
          </w:tcPr>
          <w:p w14:paraId="6451454A" w14:textId="3C7AFF6E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КЗ «Міський Будинок культури»</w:t>
            </w:r>
          </w:p>
        </w:tc>
        <w:tc>
          <w:tcPr>
            <w:tcW w:w="2693" w:type="dxa"/>
          </w:tcPr>
          <w:p w14:paraId="4679C72A" w14:textId="2B0F9C5E" w:rsidR="006D5184" w:rsidRPr="00BC5ADC" w:rsidRDefault="006D5184" w:rsidP="006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</w:t>
            </w:r>
          </w:p>
        </w:tc>
      </w:tr>
      <w:tr w:rsidR="006D5184" w:rsidRPr="00BC5ADC" w14:paraId="7ABCD62F" w14:textId="48D080A5" w:rsidTr="00EE4E31">
        <w:tc>
          <w:tcPr>
            <w:tcW w:w="1588" w:type="dxa"/>
          </w:tcPr>
          <w:p w14:paraId="23FF8EFD" w14:textId="7C0F366D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25 серпня 2024 року</w:t>
            </w:r>
          </w:p>
        </w:tc>
        <w:tc>
          <w:tcPr>
            <w:tcW w:w="1276" w:type="dxa"/>
          </w:tcPr>
          <w:p w14:paraId="0BE79F89" w14:textId="30E8C477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17.00 год.</w:t>
            </w:r>
          </w:p>
        </w:tc>
        <w:tc>
          <w:tcPr>
            <w:tcW w:w="4530" w:type="dxa"/>
          </w:tcPr>
          <w:p w14:paraId="1E1D3928" w14:textId="7769303D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иступ оркестру </w:t>
            </w:r>
          </w:p>
        </w:tc>
        <w:tc>
          <w:tcPr>
            <w:tcW w:w="5251" w:type="dxa"/>
            <w:gridSpan w:val="2"/>
          </w:tcPr>
          <w:p w14:paraId="622684AD" w14:textId="5D79852A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Рівненський парк культури та відпочинку імені Т.Г. Шевченка</w:t>
            </w:r>
            <w:bookmarkStart w:id="0" w:name="_Hlk141874295"/>
            <w:r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2693" w:type="dxa"/>
          </w:tcPr>
          <w:p w14:paraId="01E403C0" w14:textId="10EE9625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</w:t>
            </w:r>
          </w:p>
        </w:tc>
      </w:tr>
      <w:tr w:rsidR="006D5184" w:rsidRPr="00BC5ADC" w14:paraId="6060B2B2" w14:textId="0EEE339F" w:rsidTr="00EE4E31">
        <w:tc>
          <w:tcPr>
            <w:tcW w:w="1588" w:type="dxa"/>
          </w:tcPr>
          <w:p w14:paraId="3971B426" w14:textId="1F2E6F56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25 серпня 2024 року</w:t>
            </w:r>
          </w:p>
        </w:tc>
        <w:tc>
          <w:tcPr>
            <w:tcW w:w="1276" w:type="dxa"/>
          </w:tcPr>
          <w:p w14:paraId="722D1BD3" w14:textId="73191C80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18.00 год.</w:t>
            </w:r>
          </w:p>
        </w:tc>
        <w:tc>
          <w:tcPr>
            <w:tcW w:w="4530" w:type="dxa"/>
          </w:tcPr>
          <w:p w14:paraId="6CC5C41F" w14:textId="73C6F980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вятковий концерт до Дня міста</w:t>
            </w:r>
          </w:p>
          <w:p w14:paraId="5A18DF02" w14:textId="48409F53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  <w:gridSpan w:val="2"/>
          </w:tcPr>
          <w:p w14:paraId="07303B54" w14:textId="44B3378A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Рівненський парк культури та відпочинку імені Т.Г. Шевченка</w:t>
            </w:r>
          </w:p>
        </w:tc>
        <w:tc>
          <w:tcPr>
            <w:tcW w:w="2693" w:type="dxa"/>
          </w:tcPr>
          <w:p w14:paraId="633F03F8" w14:textId="2C02D4AC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</w:t>
            </w:r>
          </w:p>
        </w:tc>
      </w:tr>
      <w:tr w:rsidR="00843AA5" w:rsidRPr="00BC5ADC" w14:paraId="5ABACBF0" w14:textId="77777777" w:rsidTr="00BE396C">
        <w:tc>
          <w:tcPr>
            <w:tcW w:w="15338" w:type="dxa"/>
            <w:gridSpan w:val="6"/>
          </w:tcPr>
          <w:p w14:paraId="5B5A4BE0" w14:textId="77777777" w:rsidR="006F6FCE" w:rsidRDefault="00821795" w:rsidP="008217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Заходи до </w:t>
            </w:r>
            <w:r w:rsidRPr="00821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Дня пам'яті захисників України, які загинули в боротьбі за незалежність, суверенітет і територіальну цілісність України</w:t>
            </w:r>
          </w:p>
          <w:p w14:paraId="02538FA8" w14:textId="0F524208" w:rsidR="00821795" w:rsidRPr="00821795" w:rsidRDefault="00821795" w:rsidP="008217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1795" w:rsidRPr="00BC5ADC" w14:paraId="0BE9609A" w14:textId="77777777" w:rsidTr="00EE4E31">
        <w:tc>
          <w:tcPr>
            <w:tcW w:w="1588" w:type="dxa"/>
          </w:tcPr>
          <w:p w14:paraId="3F24956B" w14:textId="77777777" w:rsidR="00821795" w:rsidRPr="00BC5ADC" w:rsidRDefault="0082179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проведення</w:t>
            </w:r>
          </w:p>
        </w:tc>
        <w:tc>
          <w:tcPr>
            <w:tcW w:w="1276" w:type="dxa"/>
          </w:tcPr>
          <w:p w14:paraId="798507E7" w14:textId="77777777" w:rsidR="00821795" w:rsidRPr="00BC5ADC" w:rsidRDefault="0082179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Початок заходу</w:t>
            </w:r>
          </w:p>
        </w:tc>
        <w:tc>
          <w:tcPr>
            <w:tcW w:w="4530" w:type="dxa"/>
          </w:tcPr>
          <w:p w14:paraId="7F8D278B" w14:textId="77777777" w:rsidR="00821795" w:rsidRPr="00BC5ADC" w:rsidRDefault="0082179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заходу</w:t>
            </w:r>
          </w:p>
        </w:tc>
        <w:tc>
          <w:tcPr>
            <w:tcW w:w="5251" w:type="dxa"/>
            <w:gridSpan w:val="2"/>
          </w:tcPr>
          <w:p w14:paraId="6532FECC" w14:textId="77777777" w:rsidR="00821795" w:rsidRPr="00BC5ADC" w:rsidRDefault="0082179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 проведення</w:t>
            </w:r>
          </w:p>
        </w:tc>
        <w:tc>
          <w:tcPr>
            <w:tcW w:w="2693" w:type="dxa"/>
          </w:tcPr>
          <w:p w14:paraId="7065C953" w14:textId="77777777" w:rsidR="00821795" w:rsidRPr="00BC5ADC" w:rsidRDefault="0082179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Організатори</w:t>
            </w:r>
          </w:p>
        </w:tc>
      </w:tr>
      <w:tr w:rsidR="006D5184" w:rsidRPr="00BC5ADC" w14:paraId="36C0937D" w14:textId="78ED214B" w:rsidTr="00EE4E31">
        <w:tc>
          <w:tcPr>
            <w:tcW w:w="1588" w:type="dxa"/>
          </w:tcPr>
          <w:p w14:paraId="78B444CE" w14:textId="71F1EB4A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29 серпня 2024 року</w:t>
            </w:r>
          </w:p>
        </w:tc>
        <w:tc>
          <w:tcPr>
            <w:tcW w:w="1276" w:type="dxa"/>
          </w:tcPr>
          <w:p w14:paraId="46CD2B81" w14:textId="27BD56F6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08.55 год.</w:t>
            </w:r>
          </w:p>
        </w:tc>
        <w:tc>
          <w:tcPr>
            <w:tcW w:w="4530" w:type="dxa"/>
          </w:tcPr>
          <w:p w14:paraId="7860E0A9" w14:textId="1EE1AB81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анахида за загиблими та покладання квітів до могил Героїв Небесної Сотні, Героїв, які загинули в зоні АТО/ООС та захисників України</w:t>
            </w:r>
          </w:p>
        </w:tc>
        <w:tc>
          <w:tcPr>
            <w:tcW w:w="5251" w:type="dxa"/>
            <w:gridSpan w:val="2"/>
          </w:tcPr>
          <w:p w14:paraId="18AE62CE" w14:textId="77777777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«Алея Героїв» кладовища «Нове»</w:t>
            </w:r>
          </w:p>
          <w:p w14:paraId="58DA0AC8" w14:textId="77777777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02D478" w14:textId="24F902CD" w:rsidR="006D5184" w:rsidRDefault="006D51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інфраструктури та благоустрою,</w:t>
            </w:r>
          </w:p>
          <w:p w14:paraId="3C23270B" w14:textId="7FED3DD9" w:rsidR="006D5184" w:rsidRPr="00BC5ADC" w:rsidRDefault="006D5184" w:rsidP="006D51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</w:t>
            </w:r>
          </w:p>
        </w:tc>
      </w:tr>
      <w:tr w:rsidR="00843AA5" w:rsidRPr="00BC5ADC" w14:paraId="5006BC5A" w14:textId="77777777" w:rsidTr="00BE396C">
        <w:trPr>
          <w:trHeight w:val="270"/>
        </w:trPr>
        <w:tc>
          <w:tcPr>
            <w:tcW w:w="15338" w:type="dxa"/>
            <w:gridSpan w:val="6"/>
          </w:tcPr>
          <w:p w14:paraId="061E35E8" w14:textId="6220080F" w:rsidR="00287C98" w:rsidRPr="005E6F43" w:rsidRDefault="00821795" w:rsidP="008217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Заходи до дня</w:t>
            </w:r>
            <w:r w:rsidR="00843AA5" w:rsidRPr="005E6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43AA5" w:rsidRPr="005E6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позашкілля</w:t>
            </w:r>
            <w:proofErr w:type="spellEnd"/>
            <w:r w:rsidR="00843AA5" w:rsidRPr="005E6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21795" w:rsidRPr="00BC5ADC" w14:paraId="3AC6A33E" w14:textId="77777777" w:rsidTr="00EE4E31">
        <w:tc>
          <w:tcPr>
            <w:tcW w:w="1588" w:type="dxa"/>
          </w:tcPr>
          <w:p w14:paraId="289DC4DE" w14:textId="77777777" w:rsidR="00821795" w:rsidRPr="00BC5ADC" w:rsidRDefault="0082179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проведення</w:t>
            </w:r>
          </w:p>
        </w:tc>
        <w:tc>
          <w:tcPr>
            <w:tcW w:w="1276" w:type="dxa"/>
          </w:tcPr>
          <w:p w14:paraId="4796399C" w14:textId="77777777" w:rsidR="00821795" w:rsidRPr="00BC5ADC" w:rsidRDefault="0082179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Початок заходу</w:t>
            </w:r>
          </w:p>
        </w:tc>
        <w:tc>
          <w:tcPr>
            <w:tcW w:w="4530" w:type="dxa"/>
          </w:tcPr>
          <w:p w14:paraId="692D0204" w14:textId="77777777" w:rsidR="00821795" w:rsidRPr="00BC5ADC" w:rsidRDefault="0082179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заходу</w:t>
            </w:r>
          </w:p>
        </w:tc>
        <w:tc>
          <w:tcPr>
            <w:tcW w:w="5251" w:type="dxa"/>
            <w:gridSpan w:val="2"/>
          </w:tcPr>
          <w:p w14:paraId="7EB34651" w14:textId="77777777" w:rsidR="00821795" w:rsidRPr="00BC5ADC" w:rsidRDefault="0082179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 проведення</w:t>
            </w:r>
          </w:p>
        </w:tc>
        <w:tc>
          <w:tcPr>
            <w:tcW w:w="2693" w:type="dxa"/>
          </w:tcPr>
          <w:p w14:paraId="3E9D7CB9" w14:textId="77777777" w:rsidR="00821795" w:rsidRPr="00BC5ADC" w:rsidRDefault="0082179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Організатори</w:t>
            </w:r>
          </w:p>
        </w:tc>
      </w:tr>
      <w:tr w:rsidR="006D5184" w:rsidRPr="00BC5ADC" w14:paraId="1D69C76E" w14:textId="2681C57A" w:rsidTr="00EE4E31">
        <w:trPr>
          <w:trHeight w:val="885"/>
        </w:trPr>
        <w:tc>
          <w:tcPr>
            <w:tcW w:w="1588" w:type="dxa"/>
          </w:tcPr>
          <w:p w14:paraId="0230BD69" w14:textId="77777777" w:rsidR="006D5184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серпня 2024 року</w:t>
            </w:r>
          </w:p>
        </w:tc>
        <w:tc>
          <w:tcPr>
            <w:tcW w:w="1276" w:type="dxa"/>
          </w:tcPr>
          <w:p w14:paraId="22DF1EB1" w14:textId="5DEDD7C6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год.</w:t>
            </w:r>
          </w:p>
        </w:tc>
        <w:tc>
          <w:tcPr>
            <w:tcW w:w="4530" w:type="dxa"/>
          </w:tcPr>
          <w:p w14:paraId="64A932F5" w14:textId="7F99088A" w:rsidR="006D5184" w:rsidRDefault="00287C98" w:rsidP="0028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позашкілля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«Від мрій до дій»</w:t>
            </w:r>
          </w:p>
        </w:tc>
        <w:tc>
          <w:tcPr>
            <w:tcW w:w="5251" w:type="dxa"/>
            <w:gridSpan w:val="2"/>
          </w:tcPr>
          <w:p w14:paraId="4A14DCDC" w14:textId="37097B2B" w:rsidR="006D5184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Рівненський парк культури та відпочинку імені Т.Г. Шевченка</w:t>
            </w:r>
          </w:p>
        </w:tc>
        <w:tc>
          <w:tcPr>
            <w:tcW w:w="2693" w:type="dxa"/>
          </w:tcPr>
          <w:p w14:paraId="1E8E536A" w14:textId="77777777" w:rsidR="006D5184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туризму,</w:t>
            </w:r>
          </w:p>
          <w:p w14:paraId="344696CE" w14:textId="77777777" w:rsidR="006D5184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освіти, </w:t>
            </w:r>
          </w:p>
          <w:p w14:paraId="5B818E41" w14:textId="13141AE1" w:rsidR="006D5184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у справах молоді та спорту</w:t>
            </w:r>
          </w:p>
        </w:tc>
      </w:tr>
      <w:tr w:rsidR="00287C98" w:rsidRPr="00BC5ADC" w14:paraId="3AFE50C4" w14:textId="77777777" w:rsidTr="00821795">
        <w:trPr>
          <w:trHeight w:val="840"/>
        </w:trPr>
        <w:tc>
          <w:tcPr>
            <w:tcW w:w="15338" w:type="dxa"/>
            <w:gridSpan w:val="6"/>
          </w:tcPr>
          <w:p w14:paraId="7A500A3F" w14:textId="77777777" w:rsidR="00821795" w:rsidRDefault="00821795" w:rsidP="00821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63E2BD" w14:textId="743CF8C1" w:rsidR="00821795" w:rsidRPr="00287C98" w:rsidRDefault="00287C98" w:rsidP="008217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Заключний гала-концерт загальноміського мистецького </w:t>
            </w:r>
            <w:proofErr w:type="spellStart"/>
            <w:r w:rsidRPr="0028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  <w:proofErr w:type="spellEnd"/>
            <w:r w:rsidRPr="0028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«Рівне. Літо. Музика - 2024»</w:t>
            </w:r>
          </w:p>
        </w:tc>
      </w:tr>
      <w:tr w:rsidR="00821795" w:rsidRPr="00BC5ADC" w14:paraId="1A561A55" w14:textId="77777777" w:rsidTr="00EE4E31">
        <w:tc>
          <w:tcPr>
            <w:tcW w:w="1588" w:type="dxa"/>
          </w:tcPr>
          <w:p w14:paraId="2A99A8AE" w14:textId="77777777" w:rsidR="00821795" w:rsidRPr="00BC5ADC" w:rsidRDefault="0082179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проведення</w:t>
            </w:r>
          </w:p>
        </w:tc>
        <w:tc>
          <w:tcPr>
            <w:tcW w:w="1276" w:type="dxa"/>
          </w:tcPr>
          <w:p w14:paraId="63E8D1C2" w14:textId="77777777" w:rsidR="00821795" w:rsidRPr="00BC5ADC" w:rsidRDefault="0082179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Початок заходу</w:t>
            </w:r>
          </w:p>
        </w:tc>
        <w:tc>
          <w:tcPr>
            <w:tcW w:w="4530" w:type="dxa"/>
          </w:tcPr>
          <w:p w14:paraId="75C3E24E" w14:textId="77777777" w:rsidR="00821795" w:rsidRPr="00BC5ADC" w:rsidRDefault="0082179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заходу</w:t>
            </w:r>
          </w:p>
        </w:tc>
        <w:tc>
          <w:tcPr>
            <w:tcW w:w="5251" w:type="dxa"/>
            <w:gridSpan w:val="2"/>
          </w:tcPr>
          <w:p w14:paraId="76CDBA93" w14:textId="77777777" w:rsidR="00821795" w:rsidRPr="00BC5ADC" w:rsidRDefault="0082179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 проведення</w:t>
            </w:r>
          </w:p>
        </w:tc>
        <w:tc>
          <w:tcPr>
            <w:tcW w:w="2693" w:type="dxa"/>
          </w:tcPr>
          <w:p w14:paraId="4D7B9D80" w14:textId="77777777" w:rsidR="00821795" w:rsidRPr="00BC5ADC" w:rsidRDefault="00821795" w:rsidP="00A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Організатори</w:t>
            </w:r>
          </w:p>
        </w:tc>
      </w:tr>
      <w:tr w:rsidR="006D5184" w:rsidRPr="00BC5ADC" w14:paraId="118F94CC" w14:textId="787D0E96" w:rsidTr="00EE4E31">
        <w:tc>
          <w:tcPr>
            <w:tcW w:w="1588" w:type="dxa"/>
          </w:tcPr>
          <w:p w14:paraId="2D74B5F1" w14:textId="65C91DB3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31 серпня 2024 року</w:t>
            </w:r>
          </w:p>
        </w:tc>
        <w:tc>
          <w:tcPr>
            <w:tcW w:w="1276" w:type="dxa"/>
          </w:tcPr>
          <w:p w14:paraId="14A9CE5D" w14:textId="3A7AD6EE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18.00 год.</w:t>
            </w:r>
          </w:p>
        </w:tc>
        <w:tc>
          <w:tcPr>
            <w:tcW w:w="4530" w:type="dxa"/>
          </w:tcPr>
          <w:p w14:paraId="6334870B" w14:textId="0684BE9B" w:rsidR="006D5184" w:rsidRPr="00BC5ADC" w:rsidRDefault="00287C98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та нагородження учасників </w:t>
            </w:r>
            <w:r w:rsidR="006D5184"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загальноміського мистецького </w:t>
            </w:r>
            <w:proofErr w:type="spellStart"/>
            <w:r w:rsidR="006D5184" w:rsidRPr="00BC5ADC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="006D5184" w:rsidRPr="00BC5ADC">
              <w:rPr>
                <w:rFonts w:ascii="Times New Roman" w:hAnsi="Times New Roman" w:cs="Times New Roman"/>
                <w:sz w:val="24"/>
                <w:szCs w:val="24"/>
              </w:rPr>
              <w:t xml:space="preserve"> «Рівне. Літо. Музика - 2024»</w:t>
            </w:r>
          </w:p>
          <w:p w14:paraId="7174B1F1" w14:textId="2C5D5C47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  <w:gridSpan w:val="2"/>
          </w:tcPr>
          <w:p w14:paraId="24DB7120" w14:textId="483021CD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C">
              <w:rPr>
                <w:rFonts w:ascii="Times New Roman" w:hAnsi="Times New Roman" w:cs="Times New Roman"/>
                <w:sz w:val="24"/>
                <w:szCs w:val="24"/>
              </w:rPr>
              <w:t>Рівненський парк культури та відпочинку імені Т.Г. Шевченка</w:t>
            </w:r>
          </w:p>
        </w:tc>
        <w:tc>
          <w:tcPr>
            <w:tcW w:w="2693" w:type="dxa"/>
          </w:tcPr>
          <w:p w14:paraId="70A57F3C" w14:textId="4156F8EC" w:rsidR="006D5184" w:rsidRPr="00BC5ADC" w:rsidRDefault="006D5184" w:rsidP="008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</w:t>
            </w:r>
          </w:p>
        </w:tc>
      </w:tr>
    </w:tbl>
    <w:p w14:paraId="2FF4570E" w14:textId="77777777" w:rsidR="00B30653" w:rsidRDefault="00B30653" w:rsidP="00BC5ADC">
      <w:pPr>
        <w:rPr>
          <w:rFonts w:ascii="Times New Roman" w:hAnsi="Times New Roman" w:cs="Times New Roman"/>
          <w:sz w:val="24"/>
          <w:szCs w:val="24"/>
        </w:rPr>
      </w:pPr>
    </w:p>
    <w:p w14:paraId="57C8AA5D" w14:textId="77777777" w:rsidR="006F6FCE" w:rsidRDefault="006F6FCE" w:rsidP="00BC5ADC">
      <w:pPr>
        <w:rPr>
          <w:rFonts w:ascii="Times New Roman" w:hAnsi="Times New Roman" w:cs="Times New Roman"/>
          <w:sz w:val="24"/>
          <w:szCs w:val="24"/>
        </w:rPr>
      </w:pPr>
    </w:p>
    <w:p w14:paraId="580CD08B" w14:textId="2799C565" w:rsidR="006F6FCE" w:rsidRPr="006F6FCE" w:rsidRDefault="006F6FCE" w:rsidP="006F6FC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184">
        <w:rPr>
          <w:rFonts w:ascii="Times New Roman" w:hAnsi="Times New Roman" w:cs="Times New Roman"/>
          <w:sz w:val="28"/>
          <w:szCs w:val="28"/>
        </w:rPr>
        <w:t xml:space="preserve">  </w:t>
      </w:r>
      <w:r w:rsidR="002D4A06">
        <w:rPr>
          <w:rFonts w:ascii="Times New Roman" w:hAnsi="Times New Roman" w:cs="Times New Roman"/>
          <w:sz w:val="28"/>
          <w:szCs w:val="28"/>
        </w:rPr>
        <w:t xml:space="preserve">  </w:t>
      </w:r>
      <w:r w:rsidR="006D5184">
        <w:rPr>
          <w:rFonts w:ascii="Times New Roman" w:hAnsi="Times New Roman" w:cs="Times New Roman"/>
          <w:sz w:val="28"/>
          <w:szCs w:val="28"/>
        </w:rPr>
        <w:t xml:space="preserve"> </w:t>
      </w:r>
      <w:r w:rsidRPr="006F6FCE"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6FCE">
        <w:rPr>
          <w:rFonts w:ascii="Times New Roman" w:hAnsi="Times New Roman" w:cs="Times New Roman"/>
          <w:sz w:val="28"/>
          <w:szCs w:val="28"/>
        </w:rPr>
        <w:t xml:space="preserve"> </w:t>
      </w:r>
      <w:r w:rsidR="006D5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6F6FCE">
        <w:rPr>
          <w:rFonts w:ascii="Times New Roman" w:hAnsi="Times New Roman" w:cs="Times New Roman"/>
          <w:sz w:val="28"/>
          <w:szCs w:val="28"/>
        </w:rPr>
        <w:t>Марія КОРНІЙЧУК</w:t>
      </w:r>
    </w:p>
    <w:sectPr w:rsidR="006F6FCE" w:rsidRPr="006F6FCE" w:rsidSect="002D4A06">
      <w:headerReference w:type="default" r:id="rId8"/>
      <w:pgSz w:w="16838" w:h="11906" w:orient="landscape"/>
      <w:pgMar w:top="426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4428" w14:textId="77777777" w:rsidR="00AC001B" w:rsidRDefault="00AC001B" w:rsidP="006D5184">
      <w:pPr>
        <w:spacing w:after="0" w:line="240" w:lineRule="auto"/>
      </w:pPr>
      <w:r>
        <w:separator/>
      </w:r>
    </w:p>
  </w:endnote>
  <w:endnote w:type="continuationSeparator" w:id="0">
    <w:p w14:paraId="2DE01EE5" w14:textId="77777777" w:rsidR="00AC001B" w:rsidRDefault="00AC001B" w:rsidP="006D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41A1" w14:textId="77777777" w:rsidR="00AC001B" w:rsidRDefault="00AC001B" w:rsidP="006D5184">
      <w:pPr>
        <w:spacing w:after="0" w:line="240" w:lineRule="auto"/>
      </w:pPr>
      <w:r>
        <w:separator/>
      </w:r>
    </w:p>
  </w:footnote>
  <w:footnote w:type="continuationSeparator" w:id="0">
    <w:p w14:paraId="3CEDB61A" w14:textId="77777777" w:rsidR="00AC001B" w:rsidRDefault="00AC001B" w:rsidP="006D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67807"/>
      <w:docPartObj>
        <w:docPartGallery w:val="Page Numbers (Top of Page)"/>
        <w:docPartUnique/>
      </w:docPartObj>
    </w:sdtPr>
    <w:sdtContent>
      <w:p w14:paraId="4C2EE25D" w14:textId="411D2C41" w:rsidR="002D4A06" w:rsidRDefault="002D4A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31E32F" w14:textId="77777777" w:rsidR="002D4A06" w:rsidRDefault="002D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153DA"/>
    <w:multiLevelType w:val="hybridMultilevel"/>
    <w:tmpl w:val="CEFC58A4"/>
    <w:lvl w:ilvl="0" w:tplc="193C5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1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1F"/>
    <w:rsid w:val="00180FD5"/>
    <w:rsid w:val="001A46B7"/>
    <w:rsid w:val="001D686B"/>
    <w:rsid w:val="00287C98"/>
    <w:rsid w:val="002D4A06"/>
    <w:rsid w:val="00376715"/>
    <w:rsid w:val="00397D28"/>
    <w:rsid w:val="003B5C62"/>
    <w:rsid w:val="0050505B"/>
    <w:rsid w:val="005E6F43"/>
    <w:rsid w:val="006558D7"/>
    <w:rsid w:val="006A59E5"/>
    <w:rsid w:val="006D5184"/>
    <w:rsid w:val="006F6FCE"/>
    <w:rsid w:val="00706AFF"/>
    <w:rsid w:val="00740B73"/>
    <w:rsid w:val="0079223A"/>
    <w:rsid w:val="00821795"/>
    <w:rsid w:val="00843AA5"/>
    <w:rsid w:val="00AC001B"/>
    <w:rsid w:val="00B30653"/>
    <w:rsid w:val="00BB191F"/>
    <w:rsid w:val="00BC5ADC"/>
    <w:rsid w:val="00BE396C"/>
    <w:rsid w:val="00CA1802"/>
    <w:rsid w:val="00E02C31"/>
    <w:rsid w:val="00E7505C"/>
    <w:rsid w:val="00EE4E31"/>
    <w:rsid w:val="00E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8E86"/>
  <w15:chartTrackingRefBased/>
  <w15:docId w15:val="{F90CAE16-644F-4720-8ADA-0F00B003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9E5"/>
    <w:pPr>
      <w:spacing w:line="252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8198,baiaagaaboqcaaad9wkaaaudagaaaaaaaaaaaaaaaaaaaaaaaaaaaaaaaaaaaaaaaaaaaaaaaaaaaaaaaaaaaaaaaaaaaaaaaaaaaaaaaaaaaaaaaaaaaaaaaaaaaaaaaaaaaaaaaaaaaaaaaaaaaaaaaaaaaaaaaaaaaaaaaaaaaaaaaaaaaaaaaaaaaaaaaaaaaaaaaaaaaaaaaaaaaaaaaaaaaaaaaaaaaaa"/>
    <w:basedOn w:val="a"/>
    <w:rsid w:val="006A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A59E5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6D5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D5184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6D5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D5184"/>
    <w:rPr>
      <w:rFonts w:eastAsiaTheme="minorEastAsia"/>
      <w:lang w:eastAsia="uk-UA"/>
    </w:rPr>
  </w:style>
  <w:style w:type="character" w:styleId="aa">
    <w:name w:val="line number"/>
    <w:basedOn w:val="a0"/>
    <w:uiPriority w:val="99"/>
    <w:semiHidden/>
    <w:unhideWhenUsed/>
    <w:rsid w:val="0018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4B94D-4F29-47F7-A768-957E3F65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5593</Words>
  <Characters>3189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2024-07-08T06:52:00Z</cp:lastPrinted>
  <dcterms:created xsi:type="dcterms:W3CDTF">2024-07-05T07:46:00Z</dcterms:created>
  <dcterms:modified xsi:type="dcterms:W3CDTF">2024-07-08T12:08:00Z</dcterms:modified>
</cp:coreProperties>
</file>